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  <w:r w:rsidRPr="00455AF0"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  <w:t>ПОЗИВ НАРУЧИОЦА</w:t>
      </w: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kern w:val="3"/>
          <w:sz w:val="32"/>
          <w:szCs w:val="32"/>
          <w:lang w:val="ru-RU"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val="sr-Cyrl-CS" w:eastAsia="zh-CN" w:bidi="hi-IN"/>
        </w:rPr>
      </w:pPr>
    </w:p>
    <w:p w:rsidR="00455AF0" w:rsidRPr="00455AF0" w:rsidRDefault="00455AF0" w:rsidP="00455AF0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</w:pPr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val="sr-Cyrl-RS" w:eastAsia="zh-CN" w:bidi="hi-IN"/>
        </w:rPr>
        <w:t xml:space="preserve">НАБАВКА </w:t>
      </w:r>
      <w:r w:rsidR="00AE1A19"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УСЛУГЕ </w:t>
      </w:r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АНИМАТОРА У ПЕРИОДУ РЕАЛИЗАЦИЈЕ НАСТАВЕ У ПРИРОДИ У ОБЈЕКТУ ДЕЧЈЕГ ОДМАРАЛИШТА НА КОПАОНИКУ ЗА ШКОЛСКУ 2020/2021. </w:t>
      </w:r>
      <w:proofErr w:type="spellStart"/>
      <w:proofErr w:type="gramStart"/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годину</w:t>
      </w:r>
      <w:proofErr w:type="spellEnd"/>
      <w:proofErr w:type="gramEnd"/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 </w:t>
      </w:r>
    </w:p>
    <w:p w:rsidR="004A0FE7" w:rsidRPr="00455AF0" w:rsidRDefault="00455AF0" w:rsidP="00455AF0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proofErr w:type="spellStart"/>
      <w:proofErr w:type="gramStart"/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број</w:t>
      </w:r>
      <w:proofErr w:type="spellEnd"/>
      <w:proofErr w:type="gramEnd"/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 1-13/20</w:t>
      </w:r>
    </w:p>
    <w:p w:rsidR="00AE1A19" w:rsidRPr="00455AF0" w:rsidRDefault="00AE1A19" w:rsidP="004A0FE7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eastAsia="SimSun" w:hAnsiTheme="majorBidi" w:cstheme="majorBidi"/>
          <w:b/>
          <w:bCs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4A0FE7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4"/>
          <w:szCs w:val="24"/>
          <w:lang w:eastAsia="zh-CN" w:bidi="hi-IN"/>
        </w:rPr>
        <w:t xml:space="preserve">Набавка на коју се ЗЈН не примењује </w:t>
      </w: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val="sr-Cyrl-CS" w:eastAsia="zh-CN" w:bidi="hi-IN"/>
        </w:rPr>
      </w:pPr>
    </w:p>
    <w:p w:rsidR="00AE1A19" w:rsidRPr="00455AF0" w:rsidRDefault="00AE1A19" w:rsidP="00AE1A19">
      <w:pPr>
        <w:widowControl w:val="0"/>
        <w:suppressAutoHyphens/>
        <w:autoSpaceDE w:val="0"/>
        <w:autoSpaceDN w:val="0"/>
        <w:adjustRightInd w:val="0"/>
        <w:spacing w:after="0" w:line="307" w:lineRule="exact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E w:val="0"/>
        <w:autoSpaceDN w:val="0"/>
        <w:adjustRightInd w:val="0"/>
        <w:spacing w:after="0" w:line="307" w:lineRule="exact"/>
        <w:ind w:left="90" w:right="691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tbl>
      <w:tblPr>
        <w:tblW w:w="905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0"/>
        <w:gridCol w:w="4260"/>
        <w:gridCol w:w="30"/>
      </w:tblGrid>
      <w:tr w:rsidR="00AE1A19" w:rsidRPr="00455AF0" w:rsidTr="009A38C0">
        <w:trPr>
          <w:trHeight w:val="555"/>
          <w:jc w:val="center"/>
        </w:trPr>
        <w:tc>
          <w:tcPr>
            <w:tcW w:w="4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Датум и време: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center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259"/>
          <w:jc w:val="center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298"/>
          <w:jc w:val="center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281"/>
          <w:jc w:val="center"/>
        </w:trPr>
        <w:tc>
          <w:tcPr>
            <w:tcW w:w="47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38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Крајњи рок за достављање понуда: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455AF0" w:rsidP="004A0F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08.09</w:t>
            </w:r>
            <w:r w:rsidR="00AE1A19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.20</w:t>
            </w:r>
            <w:r w:rsidR="004A0FE7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20</w:t>
            </w:r>
            <w:r w:rsidR="00AE1A19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CS" w:eastAsia="zh-CN" w:bidi="hi-IN"/>
              </w:rPr>
              <w:t>.</w:t>
            </w:r>
            <w:r w:rsidR="00AE1A19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године до 10:00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95"/>
          <w:jc w:val="center"/>
        </w:trPr>
        <w:tc>
          <w:tcPr>
            <w:tcW w:w="4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382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Јавно отварање: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455AF0" w:rsidP="004A0F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08.09</w:t>
            </w:r>
            <w:r w:rsidR="00AE1A19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.20</w:t>
            </w:r>
            <w:r w:rsidR="004A0FE7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20</w:t>
            </w:r>
            <w:r w:rsidR="00AE1A19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CS" w:eastAsia="zh-CN" w:bidi="hi-IN"/>
              </w:rPr>
              <w:t>.</w:t>
            </w:r>
            <w:r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године</w:t>
            </w:r>
            <w:proofErr w:type="spellEnd"/>
            <w:r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у </w:t>
            </w:r>
            <w:r w:rsidR="00AE1A19" w:rsidRPr="00455AF0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10:30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9A38C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TimesNewRomanPSMT" w:hAnsi="Times New Roman" w:cs="Times New Roman"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455AF0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val="sr-Cyrl-RS"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AE1A19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val="sr-Cyrl-CS" w:eastAsia="zh-CN" w:bidi="hi-IN"/>
        </w:rPr>
      </w:pPr>
    </w:p>
    <w:p w:rsidR="00AE1A19" w:rsidRPr="00455AF0" w:rsidRDefault="00455AF0" w:rsidP="00455AF0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val="sr-Cyrl-RS" w:eastAsia="zh-CN" w:bidi="hi-IN"/>
        </w:rPr>
      </w:pPr>
      <w:r w:rsidRPr="00455AF0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val="sr-Cyrl-RS" w:eastAsia="zh-CN" w:bidi="hi-IN"/>
        </w:rPr>
        <w:t>август</w:t>
      </w:r>
      <w:r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</w:t>
      </w:r>
      <w:r w:rsidR="00AE1A19" w:rsidRPr="00455AF0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>20</w:t>
      </w:r>
      <w:r w:rsidR="004A0FE7" w:rsidRPr="00455AF0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>20</w:t>
      </w:r>
      <w:r w:rsidR="00AE1A19" w:rsidRPr="00455AF0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. </w:t>
      </w:r>
      <w:proofErr w:type="spellStart"/>
      <w:proofErr w:type="gramStart"/>
      <w:r w:rsidR="00AE1A19" w:rsidRPr="00455AF0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>годинe</w:t>
      </w:r>
      <w:proofErr w:type="spellEnd"/>
      <w:proofErr w:type="gramEnd"/>
    </w:p>
    <w:p w:rsidR="00AE1A19" w:rsidRPr="00455AF0" w:rsidRDefault="00AE1A19" w:rsidP="00AE1A19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80" w:lineRule="exact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highlight w:val="yellow"/>
          <w:lang w:bidi="en-US"/>
        </w:rPr>
      </w:pPr>
    </w:p>
    <w:p w:rsidR="00AE1A19" w:rsidRPr="00455AF0" w:rsidRDefault="00AE1A19" w:rsidP="00AE1A19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80" w:lineRule="exact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highlight w:val="yellow"/>
          <w:lang w:bidi="en-US"/>
        </w:rPr>
      </w:pPr>
    </w:p>
    <w:p w:rsidR="00AE1A19" w:rsidRPr="00455AF0" w:rsidRDefault="00AE1A19" w:rsidP="00AE1A19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80" w:lineRule="exact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highlight w:val="yellow"/>
          <w:lang w:bidi="en-US"/>
        </w:rPr>
      </w:pPr>
    </w:p>
    <w:p w:rsidR="00AE1A19" w:rsidRPr="00313CA2" w:rsidRDefault="00AE1A19" w:rsidP="00AE1A19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80" w:lineRule="exact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16"/>
          <w:szCs w:val="20"/>
          <w:lang w:bidi="en-US"/>
        </w:rPr>
      </w:pPr>
      <w:r w:rsidRPr="00313CA2"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  <w:t>С А Д Р Ж А Ј:</w:t>
      </w:r>
    </w:p>
    <w:p w:rsidR="00AE1A19" w:rsidRPr="00313CA2" w:rsidRDefault="00AE1A19" w:rsidP="00AE1A19">
      <w:pPr>
        <w:widowControl w:val="0"/>
        <w:tabs>
          <w:tab w:val="center" w:pos="1688"/>
          <w:tab w:val="right" w:pos="9625"/>
        </w:tabs>
        <w:suppressAutoHyphens/>
        <w:autoSpaceDN w:val="0"/>
        <w:spacing w:after="0" w:line="280" w:lineRule="exact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16"/>
          <w:szCs w:val="20"/>
          <w:lang w:bidi="en-US"/>
        </w:rPr>
      </w:pPr>
    </w:p>
    <w:p w:rsidR="00AE1A19" w:rsidRPr="00313CA2" w:rsidRDefault="00AE1A19" w:rsidP="00AE1A19">
      <w:pPr>
        <w:widowControl w:val="0"/>
        <w:tabs>
          <w:tab w:val="center" w:pos="1688"/>
          <w:tab w:val="right" w:pos="9625"/>
        </w:tabs>
        <w:suppressAutoHyphens/>
        <w:autoSpaceDN w:val="0"/>
        <w:spacing w:after="0" w:line="280" w:lineRule="exact"/>
        <w:ind w:left="142" w:right="691" w:hanging="52"/>
        <w:jc w:val="right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16"/>
          <w:szCs w:val="20"/>
          <w:lang w:bidi="en-US"/>
        </w:rPr>
      </w:pPr>
    </w:p>
    <w:tbl>
      <w:tblPr>
        <w:tblW w:w="9948" w:type="dxa"/>
        <w:tblLayout w:type="fixed"/>
        <w:tblLook w:val="0000" w:firstRow="0" w:lastRow="0" w:firstColumn="0" w:lastColumn="0" w:noHBand="0" w:noVBand="0"/>
      </w:tblPr>
      <w:tblGrid>
        <w:gridCol w:w="1242"/>
        <w:gridCol w:w="7176"/>
        <w:gridCol w:w="1530"/>
      </w:tblGrid>
      <w:tr w:rsidR="00AE1A19" w:rsidRPr="00313CA2" w:rsidTr="009A38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</w:p>
          <w:p w:rsidR="00AE1A19" w:rsidRPr="00313CA2" w:rsidRDefault="00AE1A19" w:rsidP="009A38C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Ред.бр</w:t>
            </w:r>
            <w:proofErr w:type="spellEnd"/>
          </w:p>
          <w:p w:rsidR="00AE1A19" w:rsidRPr="00313CA2" w:rsidRDefault="00AE1A19" w:rsidP="009A38C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Назив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val="sr-Cyrl-CS" w:eastAsia="zh-CN" w:bidi="hi-IN"/>
              </w:rPr>
              <w:t xml:space="preserve"> поглавља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Страна</w:t>
            </w:r>
            <w:proofErr w:type="spellEnd"/>
          </w:p>
        </w:tc>
      </w:tr>
      <w:tr w:rsidR="00AE1A19" w:rsidRPr="00313CA2" w:rsidTr="009A38C0">
        <w:trPr>
          <w:trHeight w:val="59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>ПОЗИВ НАРУЧИОЦА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  <w:tr w:rsidR="00AE1A19" w:rsidRPr="00313CA2" w:rsidTr="009A38C0">
        <w:trPr>
          <w:trHeight w:val="68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pacing w:after="0" w:line="240" w:lineRule="auto"/>
              <w:ind w:right="236"/>
              <w:textAlignment w:val="baseline"/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  <w:t>УПУТСТВО</w:t>
            </w:r>
            <w:r w:rsidRPr="00313CA2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 </w:t>
            </w:r>
            <w:r w:rsidRPr="00313CA2"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  <w:t>ЗА ПРИПРЕМУ И ДОСТАВЉАЊЕ ПОНУДЕ</w:t>
            </w:r>
          </w:p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 xml:space="preserve">А) </w:t>
            </w:r>
            <w:r w:rsidRPr="00313CA2"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  <w:t>ОПШТИ УСЛОВИ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313CA2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  <w:t>5</w:t>
            </w:r>
            <w:r w:rsidR="00AE1A19"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 xml:space="preserve">                 </w:t>
            </w:r>
          </w:p>
        </w:tc>
      </w:tr>
      <w:tr w:rsidR="00AE1A19" w:rsidRPr="00313CA2" w:rsidTr="009A38C0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autoSpaceDN w:val="0"/>
              <w:spacing w:after="0" w:line="240" w:lineRule="auto"/>
              <w:ind w:right="691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313CA2">
              <w:rPr>
                <w:rFonts w:ascii="Times New Roman" w:eastAsia="Lucida Sans Unicode" w:hAnsi="Times New Roman" w:cs="Times New Roman"/>
                <w:kern w:val="3"/>
                <w:lang w:bidi="en-US"/>
              </w:rPr>
              <w:t xml:space="preserve">Б) </w:t>
            </w:r>
            <w:r w:rsidRPr="00313CA2">
              <w:rPr>
                <w:rFonts w:ascii="Times New Roman" w:eastAsia="Lucida Sans Unicode" w:hAnsi="Times New Roman" w:cs="Times New Roman"/>
                <w:kern w:val="3"/>
                <w:lang w:val="sr-Cyrl-CS" w:bidi="en-US"/>
              </w:rPr>
              <w:t>ДОСТАВЉАЊЕ И ОЦЕНА ПОНУДА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AE1A19" w:rsidRPr="00313CA2" w:rsidTr="009A38C0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autoSpaceDN w:val="0"/>
              <w:spacing w:after="0" w:line="240" w:lineRule="auto"/>
              <w:ind w:right="691"/>
              <w:textAlignment w:val="baseline"/>
              <w:rPr>
                <w:rFonts w:ascii="Times New Roman" w:eastAsia="Lucida Sans Unicode" w:hAnsi="Times New Roman" w:cs="Times New Roman"/>
                <w:bCs/>
                <w:noProof/>
                <w:kern w:val="3"/>
                <w:sz w:val="24"/>
                <w:szCs w:val="24"/>
                <w:lang w:bidi="en-US"/>
              </w:rPr>
            </w:pPr>
            <w:r w:rsidRPr="00313C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Образац бр. 1</w:t>
            </w:r>
            <w:r w:rsidRPr="00313CA2">
              <w:rPr>
                <w:rFonts w:ascii="Times New Roman" w:eastAsia="Lucida Sans Unicode" w:hAnsi="Times New Roman" w:cs="Times New Roman"/>
                <w:bCs/>
                <w:noProof/>
                <w:kern w:val="3"/>
                <w:sz w:val="24"/>
                <w:szCs w:val="24"/>
                <w:lang w:bidi="en-US"/>
              </w:rPr>
              <w:t xml:space="preserve"> </w:t>
            </w:r>
          </w:p>
          <w:p w:rsidR="00AE1A19" w:rsidRPr="00313CA2" w:rsidRDefault="00AE1A19" w:rsidP="009A38C0">
            <w:pPr>
              <w:widowControl w:val="0"/>
              <w:autoSpaceDN w:val="0"/>
              <w:spacing w:after="0" w:line="240" w:lineRule="auto"/>
              <w:ind w:right="691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bidi="en-US"/>
              </w:rPr>
            </w:pPr>
            <w:r w:rsidRPr="00313CA2">
              <w:rPr>
                <w:rFonts w:ascii="Times New Roman" w:eastAsia="Lucida Sans Unicode" w:hAnsi="Times New Roman" w:cs="Times New Roman"/>
                <w:bCs/>
                <w:noProof/>
                <w:kern w:val="3"/>
                <w:sz w:val="24"/>
                <w:szCs w:val="24"/>
                <w:lang w:bidi="en-US"/>
              </w:rPr>
              <w:t>(Образац понуде</w:t>
            </w:r>
            <w:r w:rsidRPr="00313CA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val="sr-Cyrl-CS" w:bidi="en-US"/>
              </w:rPr>
              <w:t xml:space="preserve"> са општим подацима о понуђачу</w:t>
            </w:r>
            <w:r w:rsidRPr="00313CA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bidi="en-US"/>
              </w:rPr>
              <w:t>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7</w:t>
            </w:r>
          </w:p>
        </w:tc>
      </w:tr>
      <w:tr w:rsidR="00AE1A19" w:rsidRPr="00313CA2" w:rsidTr="009A38C0">
        <w:trPr>
          <w:trHeight w:val="98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5.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Образац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313C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бр.</w:t>
            </w: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</w:t>
            </w:r>
          </w:p>
          <w:p w:rsidR="00AE1A19" w:rsidRPr="00313CA2" w:rsidRDefault="00AE1A19" w:rsidP="00841E67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>(</w:t>
            </w: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>Захтев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>за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>понуду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- </w:t>
            </w: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услуга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841E67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аниматора</w:t>
            </w: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8</w:t>
            </w:r>
          </w:p>
        </w:tc>
      </w:tr>
      <w:tr w:rsidR="00AE1A19" w:rsidRPr="00313CA2" w:rsidTr="009A38C0">
        <w:trPr>
          <w:trHeight w:val="69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6.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Образац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313C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бр.</w:t>
            </w: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3 </w:t>
            </w:r>
          </w:p>
          <w:p w:rsidR="00AE1A19" w:rsidRPr="00620BFB" w:rsidRDefault="00620BFB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Образац структуре цене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620BFB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  <w:t>10</w:t>
            </w:r>
          </w:p>
        </w:tc>
      </w:tr>
      <w:tr w:rsidR="00620BFB" w:rsidRPr="00313CA2" w:rsidTr="009A38C0">
        <w:trPr>
          <w:trHeight w:val="69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BFB" w:rsidRPr="00620BFB" w:rsidRDefault="00620BFB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7.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BFB" w:rsidRPr="00313CA2" w:rsidRDefault="00620BFB" w:rsidP="00620BF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Образац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313C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бр.</w:t>
            </w:r>
            <w:r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4</w:t>
            </w: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620BFB" w:rsidRPr="00313CA2" w:rsidRDefault="00620BFB" w:rsidP="00620BF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Финансијска</w:t>
            </w:r>
            <w:proofErr w:type="spellEnd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понуда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BFB" w:rsidRDefault="00620BFB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  <w:t>11</w:t>
            </w:r>
          </w:p>
        </w:tc>
      </w:tr>
      <w:tr w:rsidR="00AE1A19" w:rsidRPr="00313CA2" w:rsidTr="009A38C0">
        <w:trPr>
          <w:trHeight w:val="69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620BFB" w:rsidRDefault="00620BFB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8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8711F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МОДЕЛ УГОВОРА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313CA2" w:rsidP="009A38C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1</w:t>
            </w: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  <w:t>2</w:t>
            </w:r>
          </w:p>
        </w:tc>
      </w:tr>
    </w:tbl>
    <w:p w:rsidR="00AE1A19" w:rsidRPr="00313CA2" w:rsidRDefault="00AE1A19" w:rsidP="00AE1A19">
      <w:pPr>
        <w:widowControl w:val="0"/>
        <w:autoSpaceDN w:val="0"/>
        <w:spacing w:after="12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AE1A19">
      <w:pPr>
        <w:widowControl w:val="0"/>
        <w:autoSpaceDN w:val="0"/>
        <w:spacing w:after="12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AE1A19">
      <w:pPr>
        <w:widowControl w:val="0"/>
        <w:autoSpaceDN w:val="0"/>
        <w:spacing w:after="12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AD442A" w:rsidRPr="00313CA2" w:rsidRDefault="00AD442A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AD442A" w:rsidRDefault="00AD442A" w:rsidP="00455AF0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highlight w:val="yellow"/>
          <w:lang w:val="sr-Cyrl-RS" w:bidi="en-US"/>
        </w:rPr>
      </w:pPr>
    </w:p>
    <w:p w:rsidR="00AE1A19" w:rsidRPr="00EC3687" w:rsidRDefault="00AE1A19" w:rsidP="00AE1A19">
      <w:pPr>
        <w:widowControl w:val="0"/>
        <w:autoSpaceDN w:val="0"/>
        <w:spacing w:after="12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highlight w:val="yellow"/>
          <w:lang w:val="sr-Cyrl-RS" w:bidi="en-US"/>
        </w:rPr>
      </w:pPr>
    </w:p>
    <w:p w:rsidR="00AE1A19" w:rsidRPr="00455AF0" w:rsidRDefault="00AE1A19" w:rsidP="00AE1A1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u w:val="single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lastRenderedPageBreak/>
        <w:t xml:space="preserve">     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u w:val="single"/>
          <w:lang w:val="sr-Cyrl-CS" w:eastAsia="ar-SA" w:bidi="en-US"/>
        </w:rPr>
        <w:t>Подаци о наручиоцу:</w:t>
      </w:r>
    </w:p>
    <w:p w:rsidR="00AE1A19" w:rsidRPr="00455AF0" w:rsidRDefault="00AE1A19" w:rsidP="00AE1A1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</w:p>
    <w:p w:rsidR="00AE1A19" w:rsidRPr="00455AF0" w:rsidRDefault="00AE1A19" w:rsidP="00AE1A1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b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</w:t>
      </w:r>
      <w:r w:rsidRPr="00455AF0">
        <w:rPr>
          <w:rFonts w:ascii="Times New Roman" w:eastAsia="Arial Unicode MS" w:hAnsi="Times New Roman" w:cs="Times New Roman"/>
          <w:b/>
          <w:color w:val="000000"/>
          <w:kern w:val="3"/>
          <w:sz w:val="20"/>
          <w:szCs w:val="20"/>
          <w:lang w:val="sr-Cyrl-CS" w:eastAsia="ar-SA" w:bidi="en-US"/>
        </w:rPr>
        <w:t>Центар за образовање Крагујевац</w:t>
      </w:r>
    </w:p>
    <w:p w:rsidR="00AE1A19" w:rsidRPr="00455AF0" w:rsidRDefault="00AE1A19" w:rsidP="00AE1A1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Lucida Sans Unicode" w:hAnsi="Times New Roman" w:cs="Times New Roman"/>
          <w:noProof/>
          <w:kern w:val="3"/>
          <w:sz w:val="20"/>
          <w:szCs w:val="20"/>
          <w:lang w:bidi="en-US"/>
        </w:rPr>
        <w:t xml:space="preserve"> 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Адреса: Трг тополиваца бр. 4</w:t>
      </w:r>
    </w:p>
    <w:p w:rsidR="00AE1A19" w:rsidRPr="00455AF0" w:rsidRDefault="00AE1A19" w:rsidP="00455AF0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Тел.: 034/201-303</w:t>
      </w:r>
    </w:p>
    <w:p w:rsidR="00AE1A19" w:rsidRPr="00455AF0" w:rsidRDefault="00AE1A19" w:rsidP="00AE1A1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Матични бр.: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17821717</w:t>
      </w:r>
    </w:p>
    <w:p w:rsidR="00AE1A19" w:rsidRPr="00455AF0" w:rsidRDefault="00AE1A19" w:rsidP="00AE1A1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Шифра делатности: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85.59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; </w:t>
      </w:r>
    </w:p>
    <w:p w:rsidR="00AE1A19" w:rsidRPr="00455AF0" w:rsidRDefault="00AE1A19" w:rsidP="00AE1A1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ПИБ: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107183610</w:t>
      </w:r>
    </w:p>
    <w:p w:rsidR="00AE1A19" w:rsidRPr="00455AF0" w:rsidRDefault="00AE1A19" w:rsidP="004A0FE7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</w:t>
      </w:r>
      <w:r w:rsidRPr="00455AF0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Датум </w:t>
      </w:r>
      <w:r w:rsidR="00455AF0" w:rsidRPr="00455AF0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31.08</w:t>
      </w:r>
      <w:r w:rsidRPr="00455AF0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.20</w:t>
      </w:r>
      <w:r w:rsidR="004A0FE7" w:rsidRPr="00455AF0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20</w:t>
      </w:r>
      <w:r w:rsidRPr="00455AF0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.године</w:t>
      </w:r>
    </w:p>
    <w:p w:rsidR="00AE1A19" w:rsidRPr="00B254A1" w:rsidRDefault="00AE1A19" w:rsidP="00AE1A19">
      <w:pPr>
        <w:widowControl w:val="0"/>
        <w:tabs>
          <w:tab w:val="center" w:pos="1701"/>
          <w:tab w:val="right" w:pos="9638"/>
        </w:tabs>
        <w:suppressAutoHyphens/>
        <w:autoSpaceDN w:val="0"/>
        <w:spacing w:after="0" w:line="100" w:lineRule="atLeast"/>
        <w:ind w:left="90" w:right="691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Pr="00B254A1" w:rsidRDefault="00455AF0" w:rsidP="00A86A38">
      <w:pPr>
        <w:widowControl w:val="0"/>
        <w:autoSpaceDN w:val="0"/>
        <w:spacing w:after="0" w:line="240" w:lineRule="auto"/>
        <w:ind w:left="90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</w:pP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На основу члана 27 став 1 тачка 1 Закона о јавним набавкама (Сл.гласник РС бр. 91/19)</w:t>
      </w:r>
      <w:r w:rsid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</w:t>
      </w:r>
      <w:r w:rsidR="00AE1A19" w:rsidRPr="00B254A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упућујемо Вам:</w:t>
      </w:r>
    </w:p>
    <w:p w:rsidR="00AE1A19" w:rsidRPr="00B254A1" w:rsidRDefault="00AE1A19" w:rsidP="00AE1A19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</w:pPr>
      <w:r w:rsidRPr="00B254A1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  <w:t xml:space="preserve">   </w:t>
      </w:r>
    </w:p>
    <w:p w:rsidR="00AE1A19" w:rsidRPr="00B254A1" w:rsidRDefault="00AE1A19" w:rsidP="00AE1A19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</w:pPr>
      <w:r w:rsidRPr="00B254A1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  <w:t>ПОЗИВ НАРУЧИОЦА ЗА ПОДНОШЕЊЕ ПОНУДЕ ЗА НАБАВКУ УСЛУГА-</w:t>
      </w:r>
    </w:p>
    <w:p w:rsidR="00455AF0" w:rsidRPr="00B254A1" w:rsidRDefault="00455AF0" w:rsidP="00A86A38">
      <w:pPr>
        <w:widowControl w:val="0"/>
        <w:autoSpaceDN w:val="0"/>
        <w:spacing w:after="0" w:line="240" w:lineRule="auto"/>
        <w:ind w:left="90"/>
        <w:jc w:val="center"/>
        <w:textAlignment w:val="baseline"/>
        <w:rPr>
          <w:rFonts w:asciiTheme="majorBidi" w:hAnsiTheme="majorBidi" w:cstheme="majorBidi"/>
          <w:sz w:val="20"/>
          <w:szCs w:val="20"/>
        </w:rPr>
      </w:pPr>
      <w:proofErr w:type="gramStart"/>
      <w:r w:rsidRPr="00B254A1">
        <w:rPr>
          <w:rFonts w:asciiTheme="majorBidi" w:hAnsiTheme="majorBidi" w:cstheme="majorBidi"/>
          <w:sz w:val="20"/>
          <w:szCs w:val="20"/>
        </w:rPr>
        <w:t>АНИМАТОРА У ПЕРИОДУ РЕАЛИЗАЦИЈЕ НАСТАВЕ У ПРИРОДИ У ОБЈЕКТУ ДЕЧЈЕГ ОДМАРАЛИШТА НА КОПАОНИКУ ЗА ШКОЛСКУ 2020/2021.</w:t>
      </w:r>
      <w:proofErr w:type="gramEnd"/>
      <w:r w:rsidRPr="00B254A1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proofErr w:type="gramStart"/>
      <w:r w:rsidRPr="00B254A1">
        <w:rPr>
          <w:rFonts w:asciiTheme="majorBidi" w:hAnsiTheme="majorBidi" w:cstheme="majorBidi"/>
          <w:sz w:val="20"/>
          <w:szCs w:val="20"/>
        </w:rPr>
        <w:t>годину</w:t>
      </w:r>
      <w:proofErr w:type="spellEnd"/>
      <w:proofErr w:type="gramEnd"/>
      <w:r w:rsidRPr="00B254A1">
        <w:rPr>
          <w:rFonts w:asciiTheme="majorBidi" w:hAnsiTheme="majorBidi" w:cstheme="majorBidi"/>
          <w:sz w:val="20"/>
          <w:szCs w:val="20"/>
        </w:rPr>
        <w:t xml:space="preserve"> </w:t>
      </w:r>
    </w:p>
    <w:p w:rsidR="00AE1A19" w:rsidRPr="00B254A1" w:rsidRDefault="00455AF0" w:rsidP="00455AF0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hAnsiTheme="majorBidi" w:cstheme="majorBidi"/>
          <w:sz w:val="20"/>
          <w:szCs w:val="20"/>
        </w:rPr>
      </w:pPr>
      <w:proofErr w:type="spellStart"/>
      <w:proofErr w:type="gramStart"/>
      <w:r w:rsidRPr="00B254A1">
        <w:rPr>
          <w:rFonts w:asciiTheme="majorBidi" w:hAnsiTheme="majorBidi" w:cstheme="majorBidi"/>
          <w:sz w:val="20"/>
          <w:szCs w:val="20"/>
        </w:rPr>
        <w:t>број</w:t>
      </w:r>
      <w:proofErr w:type="spellEnd"/>
      <w:proofErr w:type="gramEnd"/>
      <w:r w:rsidRPr="00B254A1">
        <w:rPr>
          <w:rFonts w:asciiTheme="majorBidi" w:hAnsiTheme="majorBidi" w:cstheme="majorBidi"/>
          <w:sz w:val="20"/>
          <w:szCs w:val="20"/>
        </w:rPr>
        <w:t xml:space="preserve"> 1-13/20</w:t>
      </w:r>
    </w:p>
    <w:p w:rsidR="00AE1A19" w:rsidRPr="00B254A1" w:rsidRDefault="00AE1A19" w:rsidP="00AE1A19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noProof/>
          <w:kern w:val="3"/>
          <w:sz w:val="20"/>
          <w:szCs w:val="20"/>
          <w:lang w:bidi="en-US"/>
        </w:rPr>
      </w:pPr>
    </w:p>
    <w:p w:rsidR="00AE1A19" w:rsidRPr="00A86A38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Предмет набавке на коју се Закон о јавним набавкама не примењује, су услуге- аниматора у периоду реализације наставе у природи у објекту дечјег одмаралишта на Копаонику</w:t>
      </w:r>
      <w:r w:rsidR="00455AF0"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за школску 2020/2021. годину</w:t>
      </w: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, (Образац број 2) у прилогу.</w:t>
      </w:r>
    </w:p>
    <w:p w:rsidR="00A86A38" w:rsidRPr="00B254A1" w:rsidRDefault="00A86A38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86A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Позив се објављује на интернет страници Центра за образовање Кра</w:t>
      </w: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гујевац </w:t>
      </w:r>
      <w:hyperlink r:id="rId9" w:history="1">
        <w:r w:rsidRPr="00E858CB">
          <w:rPr>
            <w:rStyle w:val="Hyperlink"/>
            <w:rFonts w:ascii="Times New Roman" w:eastAsia="Arial Unicode MS" w:hAnsi="Times New Roman" w:cs="Times New Roman"/>
            <w:kern w:val="3"/>
            <w:sz w:val="20"/>
            <w:szCs w:val="20"/>
            <w:lang w:val="sr-Cyrl-CS" w:eastAsia="ar-SA" w:bidi="en-US"/>
          </w:rPr>
          <w:t>www.</w:t>
        </w:r>
        <w:r w:rsidRPr="00E858CB">
          <w:rPr>
            <w:rStyle w:val="Hyperlink"/>
            <w:rFonts w:ascii="Times New Roman" w:eastAsia="Arial Unicode MS" w:hAnsi="Times New Roman" w:cs="Times New Roman"/>
            <w:kern w:val="3"/>
            <w:sz w:val="20"/>
            <w:szCs w:val="20"/>
            <w:lang w:val="sr-Latn-RS" w:eastAsia="ar-SA" w:bidi="en-US"/>
          </w:rPr>
          <w:t>centarzaobrazovawekg.edu.rs</w:t>
        </w:r>
      </w:hyperlink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 xml:space="preserve"> </w:t>
      </w:r>
      <w:r w:rsidRPr="00A86A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, дана </w:t>
      </w: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>31</w:t>
      </w:r>
      <w:r w:rsidRPr="00A86A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.08.2020.године, чиме се поступак јавне набавке сматра покренутим</w:t>
      </w: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>.</w:t>
      </w:r>
    </w:p>
    <w:p w:rsidR="00AE1A19" w:rsidRPr="00B254A1" w:rsidRDefault="00AE1A19" w:rsidP="004A0FE7">
      <w:pPr>
        <w:pStyle w:val="ListParagraph"/>
        <w:numPr>
          <w:ilvl w:val="0"/>
          <w:numId w:val="1"/>
        </w:numPr>
        <w:jc w:val="both"/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</w:pPr>
      <w:r w:rsidRPr="00B254A1"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  <w:t>Право достављања понуда имају</w:t>
      </w:r>
      <w:r w:rsidRPr="00B254A1">
        <w:rPr>
          <w:rFonts w:asciiTheme="majorBidi" w:hAnsiTheme="majorBidi" w:cstheme="majorBidi"/>
          <w:lang w:val="sr-Cyrl-CS"/>
        </w:rPr>
        <w:t xml:space="preserve"> физичка и правна лица </w:t>
      </w:r>
      <w:r w:rsidRPr="00B254A1"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  <w:t xml:space="preserve">који су регистрована за извршење поменуте услуге.  </w:t>
      </w:r>
    </w:p>
    <w:p w:rsidR="00AE1A19" w:rsidRPr="00B254A1" w:rsidRDefault="00AE1A19" w:rsidP="004A0FE7">
      <w:pPr>
        <w:pStyle w:val="ListParagraph"/>
        <w:numPr>
          <w:ilvl w:val="0"/>
          <w:numId w:val="1"/>
        </w:numPr>
        <w:jc w:val="both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Критеријум за оцењивање понуде је – </w:t>
      </w:r>
      <w:r w:rsidR="00455AF0" w:rsidRPr="00B254A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ЕКОНОМСКИ НАЈПОВОЉНИЈА ПОНУДА</w:t>
      </w:r>
      <w:r w:rsidRPr="00B254A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</w:p>
    <w:p w:rsidR="009F6800" w:rsidRPr="009F6800" w:rsidRDefault="009F6800" w:rsidP="007F1415">
      <w:pPr>
        <w:ind w:firstLine="360"/>
        <w:jc w:val="both"/>
        <w:rPr>
          <w:rFonts w:asciiTheme="majorBidi" w:hAnsiTheme="majorBidi" w:cstheme="majorBidi"/>
          <w:sz w:val="20"/>
          <w:szCs w:val="20"/>
          <w:highlight w:val="yellow"/>
          <w:lang w:val="sr-Cyrl-RS"/>
        </w:rPr>
      </w:pP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Критеријум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се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заснива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следећим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u w:val="single"/>
        </w:rPr>
        <w:t>елементима</w:t>
      </w:r>
      <w:proofErr w:type="spellEnd"/>
      <w:r w:rsidRPr="009F6800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6544"/>
        <w:gridCol w:w="1309"/>
      </w:tblGrid>
      <w:tr w:rsidR="009F6800" w:rsidRPr="009F6800" w:rsidTr="007F1415">
        <w:tc>
          <w:tcPr>
            <w:tcW w:w="1507" w:type="dxa"/>
            <w:shd w:val="clear" w:color="auto" w:fill="auto"/>
            <w:vAlign w:val="center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6544" w:type="dxa"/>
            <w:shd w:val="clear" w:color="auto" w:fill="auto"/>
            <w:vAlign w:val="center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Опис</w:t>
            </w:r>
            <w:proofErr w:type="spellEnd"/>
          </w:p>
        </w:tc>
        <w:tc>
          <w:tcPr>
            <w:tcW w:w="1309" w:type="dxa"/>
            <w:shd w:val="clear" w:color="auto" w:fill="auto"/>
            <w:vAlign w:val="center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Број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пондера</w:t>
            </w:r>
            <w:proofErr w:type="spellEnd"/>
          </w:p>
        </w:tc>
      </w:tr>
      <w:tr w:rsidR="009F6800" w:rsidRPr="009F6800" w:rsidTr="007F1415">
        <w:tc>
          <w:tcPr>
            <w:tcW w:w="1507" w:type="dxa"/>
            <w:shd w:val="clear" w:color="auto" w:fill="auto"/>
            <w:vAlign w:val="center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6544" w:type="dxa"/>
            <w:shd w:val="clear" w:color="auto" w:fill="auto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Цena</w:t>
            </w:r>
            <w:proofErr w:type="spellEnd"/>
          </w:p>
        </w:tc>
        <w:tc>
          <w:tcPr>
            <w:tcW w:w="1309" w:type="dxa"/>
            <w:shd w:val="clear" w:color="auto" w:fill="auto"/>
            <w:vAlign w:val="center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9F6800" w:rsidRPr="009F6800" w:rsidTr="007F1415">
        <w:tc>
          <w:tcPr>
            <w:tcW w:w="1507" w:type="dxa"/>
            <w:shd w:val="clear" w:color="auto" w:fill="auto"/>
            <w:vAlign w:val="center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6544" w:type="dxa"/>
            <w:shd w:val="clear" w:color="auto" w:fill="auto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sr-Cyrl-RS"/>
              </w:rPr>
            </w:pP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>Квалитет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>достављеног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>програма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>са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>садржајем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  и </w:t>
            </w: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>детаљним описима</w:t>
            </w:r>
            <w:r w:rsidR="007F1415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 xml:space="preserve"> активности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  <w:t>6</w:t>
            </w: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9F6800" w:rsidRPr="009F6800" w:rsidTr="007F1415">
        <w:tc>
          <w:tcPr>
            <w:tcW w:w="8051" w:type="dxa"/>
            <w:gridSpan w:val="2"/>
            <w:shd w:val="clear" w:color="auto" w:fill="auto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Укупно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пондера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: </w:t>
            </w:r>
          </w:p>
        </w:tc>
        <w:tc>
          <w:tcPr>
            <w:tcW w:w="1309" w:type="dxa"/>
            <w:shd w:val="clear" w:color="auto" w:fill="auto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 xml:space="preserve">  </w:t>
            </w: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100</w:t>
            </w:r>
          </w:p>
        </w:tc>
      </w:tr>
    </w:tbl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sr-Cyrl-CS"/>
        </w:rPr>
      </w:pPr>
      <w:r w:rsidRPr="009F6800">
        <w:rPr>
          <w:rFonts w:ascii="Times New Roman" w:eastAsia="Times New Roman" w:hAnsi="Times New Roman" w:cs="Times New Roman"/>
          <w:bCs/>
          <w:sz w:val="20"/>
          <w:szCs w:val="20"/>
          <w:lang w:val="sr-Cyrl-CS"/>
        </w:rPr>
        <w:t xml:space="preserve">1.  </w:t>
      </w:r>
      <w:r w:rsidRPr="009F6800">
        <w:rPr>
          <w:rFonts w:ascii="Times New Roman" w:eastAsia="Times New Roman" w:hAnsi="Times New Roman" w:cs="Times New Roman"/>
          <w:bCs/>
          <w:i/>
          <w:sz w:val="20"/>
          <w:szCs w:val="20"/>
          <w:lang w:val="sr-Cyrl-CS"/>
        </w:rPr>
        <w:t>Цена</w:t>
      </w: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proofErr w:type="spellStart"/>
      <w:proofErr w:type="gramStart"/>
      <w:r w:rsidRPr="009F6800">
        <w:rPr>
          <w:rFonts w:ascii="Times New Roman" w:eastAsia="Times New Roman" w:hAnsi="Times New Roman" w:cs="Times New Roman"/>
          <w:sz w:val="20"/>
          <w:szCs w:val="20"/>
        </w:rPr>
        <w:t>Највећи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број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овом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елементу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критеријума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износи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4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</w:rPr>
        <w:t xml:space="preserve">0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9F6800">
        <w:rPr>
          <w:rFonts w:ascii="Times New Roman" w:eastAsia="Times New Roman" w:hAnsi="Times New Roman" w:cs="Times New Roman"/>
          <w:sz w:val="20"/>
          <w:szCs w:val="20"/>
        </w:rPr>
        <w:t>Код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овог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елемента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критеријума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упоређиваће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се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најнижа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укупна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понуђена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цена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са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понуђеним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ценама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осталих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понуђача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Понуда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са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најнижом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понуђеном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ценом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добија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највећи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број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тј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9F6800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4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</w:rPr>
        <w:t xml:space="preserve">0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Број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за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понуђене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цене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осталих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понуђача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израчунава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се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следећи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начин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F6800" w:rsidRPr="009F6800" w:rsidTr="007F1415">
        <w:tc>
          <w:tcPr>
            <w:tcW w:w="9016" w:type="dxa"/>
            <w:shd w:val="clear" w:color="auto" w:fill="auto"/>
          </w:tcPr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                                             40</w:t>
            </w:r>
            <w:r w:rsidRPr="009F6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>најнижа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>понуђена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>цена</w:t>
            </w:r>
            <w:proofErr w:type="spellEnd"/>
          </w:p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Пондери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основу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цене</w:t>
            </w:r>
            <w:proofErr w:type="spell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=</w:t>
            </w:r>
            <w:r w:rsidRPr="009F6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------------------------------------</w:t>
            </w:r>
          </w:p>
          <w:p w:rsidR="009F6800" w:rsidRPr="009F6800" w:rsidRDefault="009F6800" w:rsidP="009F6800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понуђена цена</w:t>
            </w:r>
          </w:p>
        </w:tc>
      </w:tr>
    </w:tbl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r w:rsidRPr="009F6800">
        <w:rPr>
          <w:rFonts w:ascii="Times New Roman" w:eastAsia="Times New Roman" w:hAnsi="Times New Roman" w:cs="Times New Roman"/>
          <w:bCs/>
          <w:sz w:val="20"/>
          <w:szCs w:val="20"/>
        </w:rPr>
        <w:t xml:space="preserve">2. 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  </w:t>
      </w:r>
      <w:proofErr w:type="spellStart"/>
      <w:r w:rsidRPr="009F6800"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Квалитет</w:t>
      </w:r>
      <w:proofErr w:type="spellEnd"/>
      <w:r w:rsidRPr="009F6800"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достављено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г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програма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са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садржаје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  <w:lang w:val="sr-Cyrl-RS"/>
        </w:rPr>
        <w:t>м и детаљним описима активности</w:t>
      </w: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9F6800">
        <w:rPr>
          <w:rFonts w:ascii="Times New Roman" w:eastAsia="Times New Roman" w:hAnsi="Times New Roman" w:cs="Times New Roman"/>
          <w:sz w:val="20"/>
          <w:szCs w:val="20"/>
        </w:rPr>
        <w:t>Највећи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број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овом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елементу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критеријума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је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  <w:lang w:val="sr-Cyrl-RS"/>
        </w:rPr>
        <w:t>6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</w:rPr>
        <w:t xml:space="preserve">0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F6800" w:rsidRPr="009F6800" w:rsidRDefault="009F6800" w:rsidP="009F68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Понуда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која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садржи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програм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који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по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стручној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оцен</w:t>
      </w:r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комисије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садржи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све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тражене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елементе</w:t>
      </w:r>
      <w:proofErr w:type="spellEnd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д</w:t>
      </w:r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обија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највећи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број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пондера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тј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6</w:t>
      </w:r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0.пондера</w:t>
      </w:r>
    </w:p>
    <w:p w:rsidR="00FC777D" w:rsidRPr="009F6800" w:rsidRDefault="00FC777D" w:rsidP="009F6800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  <w:highlight w:val="yellow"/>
          <w:lang w:val="sr-Cyrl-RS"/>
        </w:rPr>
      </w:pPr>
    </w:p>
    <w:p w:rsidR="00FC777D" w:rsidRPr="007F1415" w:rsidRDefault="00FC777D" w:rsidP="00A86A38">
      <w:pPr>
        <w:pStyle w:val="ListParagraph"/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lastRenderedPageBreak/>
        <w:t xml:space="preserve">У периоду реализације услуге Наручилац се обавезује да ће обезбедити простор у објекту дечјег одмаралишта на </w:t>
      </w:r>
      <w:r w:rsidR="007F1415"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Копаонику </w:t>
      </w:r>
      <w:r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за смештај реквизита и опреме за реализацију програма анимације, као и услугу смештаја за бази пуног пансиона за једно лице-аниматора у терминима када се одвија реализације наставе у природи.</w:t>
      </w:r>
    </w:p>
    <w:p w:rsidR="00AE1A19" w:rsidRPr="007F1415" w:rsidRDefault="007F1415" w:rsidP="00AE1A19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Рок за подношење понуда је </w:t>
      </w:r>
      <w:r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08.09</w:t>
      </w:r>
      <w:r w:rsidR="00AE1A19"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</w:t>
      </w:r>
      <w:r w:rsidR="00AE1A19"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2020. године до 10:00 часова</w:t>
      </w:r>
      <w:r w:rsidR="00AE1A19"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. </w:t>
      </w:r>
    </w:p>
    <w:p w:rsidR="00AE1A19" w:rsidRPr="007F1415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Понуду  дост</w:t>
      </w:r>
      <w:r w:rsid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авити на маил адресу Наручиоца:</w:t>
      </w:r>
      <w:r w:rsidR="007F1415">
        <w:rPr>
          <w:rFonts w:ascii="Times New Roman" w:eastAsia="Arial Unicode MS" w:hAnsi="Times New Roman" w:cs="Times New Roman"/>
          <w:color w:val="0000FF"/>
          <w:kern w:val="3"/>
          <w:sz w:val="20"/>
          <w:szCs w:val="20"/>
          <w:u w:val="single"/>
          <w:lang w:eastAsia="ar-SA" w:bidi="en-US"/>
        </w:rPr>
        <w:t>csukg.saradnici@gmail.com</w:t>
      </w: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назнаком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r w:rsidR="007F1415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„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Понуда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–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аниматор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у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периоду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реализације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наставе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у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природи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у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објекту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дечјег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одмаралиша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Копаонику</w:t>
      </w:r>
      <w:proofErr w:type="spellEnd"/>
      <w:r w:rsidR="007F1415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 xml:space="preserve"> за школску 2020/2021. годину“</w:t>
      </w: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.</w:t>
      </w:r>
    </w:p>
    <w:p w:rsidR="00AE1A19" w:rsidRPr="007F1415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Понуда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сматра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благовременом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уколико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је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примљена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од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стране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наручиоца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до</w:t>
      </w:r>
      <w:proofErr w:type="spellEnd"/>
      <w:r w:rsidR="007F1415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08.09</w:t>
      </w: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.20</w:t>
      </w:r>
      <w:r w:rsidR="004A0FE7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20</w:t>
      </w: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. </w:t>
      </w:r>
      <w:proofErr w:type="spellStart"/>
      <w:proofErr w:type="gram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године</w:t>
      </w:r>
      <w:proofErr w:type="spellEnd"/>
      <w:proofErr w:type="gram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до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10:00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часова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. </w:t>
      </w:r>
    </w:p>
    <w:p w:rsidR="00AE1A19" w:rsidRPr="007F1415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Наручилац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ће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,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пријему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одређене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понуде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,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маилом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потврдити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пријем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,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обележити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време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пријема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и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евидентирати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број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и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датум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понуде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према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редоследу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приспећа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. </w:t>
      </w:r>
    </w:p>
    <w:p w:rsidR="00AE1A19" w:rsidRPr="007F1415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Понуда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коју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наручилац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није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примио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у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року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одређеном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за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подношење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понуда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,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односно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која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је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примљена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истеку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дана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и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сата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до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којег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могу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понуде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подносити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,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сматраће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се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неблаговременом</w:t>
      </w:r>
      <w:proofErr w:type="spellEnd"/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.</w:t>
      </w: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до горе наведеног рока, а све понуде које  буду приспеле након задатог рока неће ући у разматрање и биће неотворене враћене Понуђачима. </w:t>
      </w:r>
    </w:p>
    <w:p w:rsidR="00AE1A19" w:rsidRPr="007F1415" w:rsidRDefault="00AE1A19" w:rsidP="004A0FE7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Отварање понуда обавиће се </w:t>
      </w:r>
      <w:r w:rsidR="007F1415" w:rsidRPr="007F1415">
        <w:rPr>
          <w:rFonts w:ascii="Times New Roman" w:eastAsia="Arial Unicode MS" w:hAnsi="Times New Roman" w:cs="Times New Roman"/>
          <w:b/>
          <w:color w:val="000000"/>
          <w:kern w:val="3"/>
          <w:sz w:val="20"/>
          <w:szCs w:val="20"/>
          <w:lang w:eastAsia="ar-SA" w:bidi="en-US"/>
        </w:rPr>
        <w:t>08.09</w:t>
      </w:r>
      <w:r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eastAsia="ar-SA" w:bidi="en-US"/>
        </w:rPr>
        <w:t>.20</w:t>
      </w:r>
      <w:r w:rsidR="004A0FE7"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eastAsia="ar-SA" w:bidi="en-US"/>
        </w:rPr>
        <w:t>20</w:t>
      </w:r>
      <w:r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. године у</w:t>
      </w:r>
      <w:r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  <w:r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10:</w:t>
      </w:r>
      <w:r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eastAsia="ar-SA" w:bidi="en-US"/>
        </w:rPr>
        <w:t>3</w:t>
      </w:r>
      <w:r w:rsidRPr="007F1415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0 часова</w:t>
      </w: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на наведеној адреси.</w:t>
      </w:r>
    </w:p>
    <w:p w:rsidR="00AE1A19" w:rsidRPr="007F1415" w:rsidRDefault="004A0FE7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</w:t>
      </w:r>
      <w:r w:rsidR="00AE1A19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Представници понуђача који желе да учествују у поступку отварања понуда дужни су да поднесу пуномоћје</w:t>
      </w: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</w:t>
      </w:r>
    </w:p>
    <w:p w:rsidR="00AE1A19" w:rsidRPr="007F1415" w:rsidRDefault="00AE1A19" w:rsidP="00AE1A19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Понуду и све пратеће обрасце треба  попунити читко и јасно.</w:t>
      </w:r>
    </w:p>
    <w:p w:rsidR="008711F9" w:rsidRPr="007F1415" w:rsidRDefault="00AE1A19" w:rsidP="007F1415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Понуда са варијантама није дозвољена.</w:t>
      </w:r>
    </w:p>
    <w:p w:rsidR="00AE1A19" w:rsidRPr="007F1415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hanging="27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Наручилац ће у року од 3 (три) дана од дана окончања поступка отварања понуда доставити Понуђачима записник о отварању понуда.</w:t>
      </w:r>
    </w:p>
    <w:p w:rsidR="00AE1A19" w:rsidRPr="00AD442A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На основу исправни</w:t>
      </w:r>
      <w:r w:rsidR="004A0FE7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х понуда Комисија за набавке ће</w:t>
      </w:r>
      <w:r w:rsidR="007F1415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bidi="en-US"/>
        </w:rPr>
        <w:t xml:space="preserve"> 08.09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.20</w:t>
      </w:r>
      <w:r w:rsidR="004A0FE7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20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.године 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извршити оцену достављених понуда и предложити директору Центра за образовање  Понуђача са којим ће се закључити Уговор о набавци услуга </w:t>
      </w:r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–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аниматор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у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периоду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реализације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наставе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у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природи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у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објекту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дечјег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одмаралишта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на</w:t>
      </w:r>
      <w:proofErr w:type="spellEnd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proofErr w:type="spellStart"/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Копаонику</w:t>
      </w:r>
      <w:proofErr w:type="spellEnd"/>
      <w:r w:rsidR="007F1415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r w:rsidR="007F1415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за школску 2020/2021. годину</w:t>
      </w:r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,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у складу са </w:t>
      </w:r>
      <w:r w:rsidR="007F1415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чланом 27 ставом 1 тачком 1 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ЗЈН.</w:t>
      </w:r>
    </w:p>
    <w:p w:rsidR="00AE1A19" w:rsidRPr="00AD442A" w:rsidRDefault="00AE1A19" w:rsidP="004A0FE7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Одлука о додели Уговора ће бити донета </w:t>
      </w:r>
      <w:r w:rsidR="007F1415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08.09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.2019. године.</w:t>
      </w:r>
    </w:p>
    <w:p w:rsidR="00AE1A19" w:rsidRPr="00AD442A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Наручилац ће у року од 3 (три) дана од дана доношења Одлуке о избору понуђача са којима ће се закључити уговор о набавци услуга – </w:t>
      </w:r>
      <w:r w:rsidR="004A0FE7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аниматор у периоду реализације наставе у природи у објекту дечјег одмаралишта на Копаонику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, Одлуку о додели уговора доставити свим понуђачима.</w:t>
      </w:r>
    </w:p>
    <w:p w:rsidR="00AE1A19" w:rsidRPr="00AD442A" w:rsidRDefault="00AE1A19" w:rsidP="00AE1A19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Рок важност</w:t>
      </w:r>
      <w:r w:rsidR="007F1415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и понуде не може бити краћи од 3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0 дана.</w:t>
      </w:r>
    </w:p>
    <w:p w:rsidR="00AE1A19" w:rsidRPr="00AD442A" w:rsidRDefault="00AE1A19" w:rsidP="00A86A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Уговор се закључује </w:t>
      </w:r>
      <w:r w:rsidR="004A0FE7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до краја школске </w:t>
      </w:r>
      <w:r w:rsidR="007F1415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2020/2021</w:t>
      </w:r>
      <w:r w:rsidR="00FC777D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године</w:t>
      </w:r>
      <w:r w:rsidR="00AD442A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, односно до 18</w:t>
      </w:r>
      <w:r w:rsidR="007F1415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.06.2021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.</w:t>
      </w:r>
      <w:r w:rsidR="004A0FE7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године</w:t>
      </w:r>
    </w:p>
    <w:p w:rsidR="00AE1A19" w:rsidRPr="00AD442A" w:rsidRDefault="00AE1A19" w:rsidP="00AE1A19">
      <w:pPr>
        <w:widowControl w:val="0"/>
        <w:autoSpaceDN w:val="0"/>
        <w:spacing w:after="0" w:line="240" w:lineRule="auto"/>
        <w:ind w:left="90" w:right="402"/>
        <w:jc w:val="center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bidi="en-US"/>
        </w:rPr>
      </w:pPr>
    </w:p>
    <w:p w:rsidR="00AE1A19" w:rsidRPr="00AD442A" w:rsidRDefault="00AE1A19" w:rsidP="00AE1A19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bidi="en-US"/>
        </w:rPr>
        <w:t xml:space="preserve">                                                                            </w:t>
      </w:r>
    </w:p>
    <w:p w:rsidR="00AE1A19" w:rsidRPr="00AD442A" w:rsidRDefault="00AE1A19" w:rsidP="00A86A38">
      <w:pPr>
        <w:widowControl w:val="0"/>
        <w:autoSpaceDN w:val="0"/>
        <w:spacing w:after="0" w:line="240" w:lineRule="auto"/>
        <w:ind w:left="90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                                                                         </w:t>
      </w:r>
      <w:r w:rsidR="00A86A38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Центар за образовање  Крагујевац</w:t>
      </w:r>
    </w:p>
    <w:p w:rsidR="00AE1A19" w:rsidRPr="00AD442A" w:rsidRDefault="00AE1A19" w:rsidP="004A0FE7">
      <w:pPr>
        <w:widowControl w:val="0"/>
        <w:autoSpaceDN w:val="0"/>
        <w:spacing w:after="0" w:line="240" w:lineRule="auto"/>
        <w:ind w:left="90" w:right="402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                                                                         д и р е к т о р</w:t>
      </w:r>
    </w:p>
    <w:p w:rsidR="00AE1A19" w:rsidRPr="00AD442A" w:rsidRDefault="00AE1A19" w:rsidP="00AE1A19">
      <w:pPr>
        <w:widowControl w:val="0"/>
        <w:autoSpaceDN w:val="0"/>
        <w:spacing w:after="0" w:line="240" w:lineRule="auto"/>
        <w:ind w:left="90" w:right="402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</w:p>
    <w:p w:rsidR="00AE1A19" w:rsidRPr="00AD442A" w:rsidRDefault="00AE1A19" w:rsidP="00AE1A19">
      <w:pPr>
        <w:widowControl w:val="0"/>
        <w:autoSpaceDN w:val="0"/>
        <w:spacing w:after="0" w:line="240" w:lineRule="auto"/>
        <w:ind w:left="90" w:right="402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                                                                          ____________________________                          </w:t>
      </w:r>
    </w:p>
    <w:p w:rsidR="00460195" w:rsidRPr="00AD442A" w:rsidRDefault="00AE1A19" w:rsidP="00AE1A19">
      <w:pPr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                                                                           </w:t>
      </w:r>
      <w:r w:rsidR="004A0FE7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</w:t>
      </w:r>
      <w:r w:rsidR="008711F9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Никола Спасић, дипл.маш.инж.</w:t>
      </w:r>
    </w:p>
    <w:p w:rsidR="00FC777D" w:rsidRPr="00455AF0" w:rsidRDefault="00FC777D" w:rsidP="00AE1A19">
      <w:pPr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FC777D" w:rsidRPr="00455AF0" w:rsidRDefault="00FC777D" w:rsidP="00AE1A19">
      <w:pPr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FC777D" w:rsidRDefault="00FC777D" w:rsidP="00AE1A19">
      <w:pPr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EC3687" w:rsidRDefault="00EC3687" w:rsidP="00AE1A19">
      <w:pPr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EC3687" w:rsidRPr="00455AF0" w:rsidRDefault="00EC3687" w:rsidP="00AE1A19">
      <w:pPr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AD442A" w:rsidRPr="00455AF0" w:rsidRDefault="00AD442A" w:rsidP="00AE1A19">
      <w:pPr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ru-RU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lastRenderedPageBreak/>
        <w:t>УПУТСТВО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ЗА ПРИПРЕМУ И ДОСТАВЉАЊЕ ПОНУДЕ</w:t>
      </w:r>
    </w:p>
    <w:p w:rsidR="00FC777D" w:rsidRPr="00AD442A" w:rsidRDefault="00FC777D" w:rsidP="00FC777D">
      <w:pPr>
        <w:widowControl w:val="0"/>
        <w:shd w:val="clear" w:color="auto" w:fill="C6D9F1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А. ОПШТИ УСЛОВИ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1. Садржај понуде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</w:p>
    <w:p w:rsidR="00FC777D" w:rsidRPr="00AD442A" w:rsidRDefault="00FC777D" w:rsidP="00AD442A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Понуда се сматра исправном ако је благовремено приспела на наведену маил адресу и ако садржи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попуњене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потписане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и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оверене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: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а)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Образац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понуде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са општим подацима о понуђачу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>(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>Образац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 xml:space="preserve"> 1)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. 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б)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Захтев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за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понуду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>(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>Образац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 xml:space="preserve"> 2)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) Финансијску понуду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(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>Образац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 xml:space="preserve"> 3)</w:t>
      </w:r>
    </w:p>
    <w:p w:rsidR="00FC777D" w:rsidRPr="00AD442A" w:rsidRDefault="00FC777D" w:rsidP="00FC777D">
      <w:pPr>
        <w:spacing w:after="0" w:line="240" w:lineRule="auto"/>
        <w:ind w:right="691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 xml:space="preserve">2. Додатна објашњења 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</w:p>
    <w:p w:rsidR="00FC777D" w:rsidRPr="00AD442A" w:rsidRDefault="00FC777D" w:rsidP="00AD442A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Додатне информације и објашњења у вези са припремањем понуде Понуђачи могу добити путем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имејл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AD442A" w:rsidRPr="00AD442A">
        <w:rPr>
          <w:rFonts w:ascii="Times New Roman" w:eastAsia="SimSun" w:hAnsi="Times New Roman" w:cs="Times New Roman"/>
          <w:kern w:val="3"/>
          <w:sz w:val="24"/>
          <w:szCs w:val="24"/>
          <w:lang w:val="ru-RU" w:eastAsia="zh-CN" w:bidi="hi-IN"/>
        </w:rPr>
        <w:t xml:space="preserve"> адресе: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ru-RU" w:eastAsia="zh-CN" w:bidi="hi-IN"/>
        </w:rPr>
        <w:t>.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  <w:hyperlink r:id="rId10" w:history="1">
        <w:r w:rsidR="00AD442A" w:rsidRPr="00AD442A">
          <w:rPr>
            <w:rStyle w:val="Hyperlink"/>
            <w:rFonts w:ascii="Times New Roman" w:eastAsia="SimSun" w:hAnsi="Times New Roman" w:cs="Times New Roman"/>
            <w:kern w:val="3"/>
            <w:sz w:val="24"/>
            <w:szCs w:val="24"/>
            <w:lang w:val="sr-Cyrl-CS" w:eastAsia="zh-CN" w:bidi="hi-IN"/>
          </w:rPr>
          <w:t>csukg.saradnici@gmail.com</w:t>
        </w:r>
      </w:hyperlink>
      <w:r w:rsidR="00AD442A"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. 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C777D" w:rsidRPr="00AD442A" w:rsidRDefault="00C1257B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3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.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 xml:space="preserve"> Језик понуде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</w:p>
    <w:p w:rsidR="00FC777D" w:rsidRPr="00AD442A" w:rsidRDefault="00FC777D" w:rsidP="00AD442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Понуда и остала документација која се доставља у прилогу понуде мора бити на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рпском језику.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C777D" w:rsidRPr="00AD442A" w:rsidRDefault="00C1257B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4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Цена и валута понуде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</w:p>
    <w:p w:rsidR="00FC777D" w:rsidRPr="00AD442A" w:rsidRDefault="00FC777D" w:rsidP="00AD442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Понуђена цена мора да буде изражена у динарима </w:t>
      </w:r>
      <w:r w:rsidR="00620BFB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за реализацију активности аниматора у периоду од седам дана (једна смена)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и треба да обухвати све пратеће трошкове и повољности (попуст, гратис и сл.)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Цена у понуди мора да буде фиксна у периоду важења понуде.</w:t>
      </w:r>
    </w:p>
    <w:p w:rsidR="00FC777D" w:rsidRPr="00AD442A" w:rsidRDefault="00FC777D" w:rsidP="00AD442A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У току важења Уговора, уговорене цене су фиксне и могу се мењати. </w:t>
      </w:r>
    </w:p>
    <w:p w:rsidR="00FC777D" w:rsidRPr="00455AF0" w:rsidRDefault="00FC777D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:rsidR="00FC777D" w:rsidRPr="00EC3687" w:rsidRDefault="00C1257B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EC3687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5</w:t>
      </w:r>
      <w:r w:rsidR="00FC777D" w:rsidRPr="00EC3687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Начин и рок извршења услуге</w:t>
      </w:r>
    </w:p>
    <w:p w:rsidR="00FC777D" w:rsidRPr="00EC3687" w:rsidRDefault="00FC777D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</w:p>
    <w:p w:rsidR="00FC777D" w:rsidRPr="00EC3687" w:rsidRDefault="00FC777D" w:rsidP="00AD442A">
      <w:pPr>
        <w:widowControl w:val="0"/>
        <w:tabs>
          <w:tab w:val="left" w:pos="100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Извршење услуге </w:t>
      </w:r>
      <w:r w:rsidRPr="00EC3687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од стране Понуђача </w:t>
      </w:r>
      <w:r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вршиће се </w:t>
      </w:r>
      <w:r w:rsidR="00C1257B"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за све време  трајања наставе </w:t>
      </w:r>
      <w:r w:rsidR="00EC3687"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у природи, односно у периоду од </w:t>
      </w:r>
      <w:r w:rsidR="00620BFB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14</w:t>
      </w:r>
      <w:r w:rsidR="00EC3687"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.09.2020.године до 18.06.2021.године, у складу са календаром образовно васпитног рада за школску 2020/21.годину</w:t>
      </w:r>
      <w:r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.</w:t>
      </w:r>
    </w:p>
    <w:p w:rsidR="00FC777D" w:rsidRPr="00455AF0" w:rsidRDefault="00FC777D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:rsidR="00FC777D" w:rsidRPr="00AD442A" w:rsidRDefault="00FC777D" w:rsidP="00C1257B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C1257B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6</w:t>
      </w: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Услови плаћања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</w:p>
    <w:p w:rsidR="00CA7320" w:rsidRPr="00CA7320" w:rsidRDefault="00CA7320" w:rsidP="00CA7320">
      <w:pPr>
        <w:widowControl w:val="0"/>
        <w:tabs>
          <w:tab w:val="left" w:pos="100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Наручилац ће услуге анимације Понуђачу плаћати сукцесивно по обављеном послу, по групи деце која су боравила на основу наставе у природи у објекту дечјег одмаралишта, у року од 45 дана, од дана исправно испостављене фактуре наручиоцу, регистроване у ЦРФ-у (Централни регистар фактура). </w:t>
      </w:r>
    </w:p>
    <w:p w:rsidR="00C17F72" w:rsidRPr="00AD442A" w:rsidRDefault="00CA7320" w:rsidP="00CA7320">
      <w:pPr>
        <w:widowControl w:val="0"/>
        <w:tabs>
          <w:tab w:val="left" w:pos="100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Наручилац се обавезује да плаћање изврши у року који не може бити дужи од 45 дана, а између субјеката јавног сектора до 60 дана, у складу са чланом 4 став1 и 2 Закона о роковима измирења новчаних обавеза у комерцијалним трансакцијама</w:t>
      </w:r>
      <w:r w:rsidR="00FC777D"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</w:p>
    <w:p w:rsidR="00C17F72" w:rsidRPr="00AD442A" w:rsidRDefault="00C17F72" w:rsidP="00FC777D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</w:p>
    <w:p w:rsidR="00FC777D" w:rsidRPr="00AD442A" w:rsidRDefault="00C17F72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7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Рок за закључење уговора</w:t>
      </w:r>
    </w:p>
    <w:p w:rsidR="00FC777D" w:rsidRPr="00AD442A" w:rsidRDefault="00FC777D" w:rsidP="00FC777D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</w:p>
    <w:p w:rsidR="00FC777D" w:rsidRPr="00AD442A" w:rsidRDefault="00FC777D" w:rsidP="00AD442A">
      <w:pPr>
        <w:widowControl w:val="0"/>
        <w:tabs>
          <w:tab w:val="left" w:pos="93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Наручилац ће закључити Уговор са изабраним понуђачима у року о</w:t>
      </w:r>
      <w:r w:rsid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д највише 3 (три) дана од дана </w:t>
      </w:r>
      <w:proofErr w:type="spellStart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доношења</w:t>
      </w:r>
      <w:proofErr w:type="spellEnd"/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Одлуке о додели Уговора.</w:t>
      </w:r>
    </w:p>
    <w:p w:rsidR="00114B29" w:rsidRPr="00AD442A" w:rsidRDefault="00114B29" w:rsidP="00AD442A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lang w:val="sr-Cyrl-CS" w:eastAsia="zh-CN" w:bidi="hi-IN"/>
        </w:rPr>
      </w:pPr>
    </w:p>
    <w:p w:rsidR="00114B29" w:rsidRPr="00AD442A" w:rsidRDefault="00114B29" w:rsidP="00C1257B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eastAsia="SimSun" w:hAnsiTheme="majorBidi" w:cstheme="majorBidi"/>
          <w:b/>
          <w:kern w:val="3"/>
          <w:lang w:val="sr-Cyrl-CS" w:eastAsia="zh-CN" w:bidi="hi-IN"/>
        </w:rPr>
      </w:pPr>
    </w:p>
    <w:p w:rsidR="00C1257B" w:rsidRPr="00AD442A" w:rsidRDefault="00C1257B" w:rsidP="00AD442A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eastAsia="zh-CN" w:bidi="hi-IN"/>
        </w:rPr>
      </w:pPr>
      <w:r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Б. ДОСТАВЉАЊЕ И ОЦЕНА ПОНУДА</w:t>
      </w:r>
    </w:p>
    <w:p w:rsidR="00C1257B" w:rsidRPr="00AD442A" w:rsidRDefault="00C1257B" w:rsidP="00AD442A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</w:p>
    <w:p w:rsidR="00C1257B" w:rsidRPr="00AD442A" w:rsidRDefault="00C1257B" w:rsidP="00AD442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Рок за пријем и отварање понуда</w:t>
      </w:r>
    </w:p>
    <w:p w:rsidR="00C1257B" w:rsidRPr="00AD442A" w:rsidRDefault="00C1257B" w:rsidP="00AD442A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</w:pPr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val="sr-Cyrl-CS" w:eastAsia="ar-SA" w:bidi="en-US"/>
        </w:rPr>
        <w:t>Понуду  доставити на маил адресу Наруч</w:t>
      </w:r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val="sr-Cyrl-CS" w:eastAsia="ar-SA" w:bidi="en-US"/>
        </w:rPr>
        <w:t xml:space="preserve">иоца: </w:t>
      </w:r>
      <w:hyperlink r:id="rId11" w:history="1">
        <w:r w:rsidR="00AD442A" w:rsidRPr="00AD442A">
          <w:rPr>
            <w:rStyle w:val="Hyperlink"/>
            <w:rFonts w:asciiTheme="majorBidi" w:eastAsia="Arial Unicode MS" w:hAnsiTheme="majorBidi" w:cstheme="majorBidi"/>
            <w:kern w:val="3"/>
            <w:sz w:val="24"/>
            <w:szCs w:val="24"/>
            <w:lang w:eastAsia="ar-SA" w:bidi="en-US"/>
          </w:rPr>
          <w:t>csukg.saradnici@gmail.com</w:t>
        </w:r>
      </w:hyperlink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val="sr-Cyrl-RS"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назнаком</w:t>
      </w:r>
      <w:proofErr w:type="spellEnd"/>
    </w:p>
    <w:p w:rsidR="00C1257B" w:rsidRPr="00AD442A" w:rsidRDefault="00AD442A" w:rsidP="00AD442A">
      <w:pPr>
        <w:widowControl w:val="0"/>
        <w:tabs>
          <w:tab w:val="left" w:pos="9360"/>
        </w:tabs>
        <w:autoSpaceDN w:val="0"/>
        <w:spacing w:after="0" w:line="240" w:lineRule="auto"/>
        <w:jc w:val="both"/>
        <w:textAlignment w:val="baseline"/>
        <w:rPr>
          <w:rFonts w:asciiTheme="majorBidi" w:hAnsiTheme="majorBidi" w:cstheme="majorBidi"/>
          <w:sz w:val="24"/>
          <w:szCs w:val="24"/>
        </w:rPr>
      </w:pPr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val="sr-Cyrl-RS" w:eastAsia="ar-SA" w:bidi="en-US"/>
        </w:rPr>
        <w:t>„</w:t>
      </w:r>
      <w:proofErr w:type="spellStart"/>
      <w:r w:rsidR="00C1257B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Понуда</w:t>
      </w:r>
      <w:proofErr w:type="spellEnd"/>
      <w:r w:rsidR="00C1257B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–</w:t>
      </w:r>
      <w:r>
        <w:rPr>
          <w:rFonts w:asciiTheme="majorBidi" w:hAnsiTheme="majorBidi" w:cstheme="majorBidi"/>
          <w:sz w:val="24"/>
          <w:szCs w:val="24"/>
        </w:rPr>
        <w:t xml:space="preserve">  АНИМАТОР У ПЕРИОДУ</w:t>
      </w:r>
      <w:r w:rsidR="00C1257B" w:rsidRPr="00AD442A">
        <w:rPr>
          <w:rFonts w:asciiTheme="majorBidi" w:hAnsiTheme="majorBidi" w:cstheme="majorBidi"/>
          <w:sz w:val="24"/>
          <w:szCs w:val="24"/>
        </w:rPr>
        <w:t xml:space="preserve"> РЕАЛИЗАЦИЈЕ НАСТАВЕ У ПРИРОДИ У ОБЈЕКТУ ДЕЧЈЕГ ОДМАРАЛИШТА НА КОПАОНИКУ</w:t>
      </w:r>
      <w:r w:rsidRPr="00AD442A">
        <w:rPr>
          <w:rFonts w:asciiTheme="majorBidi" w:hAnsiTheme="majorBidi" w:cstheme="majorBidi"/>
          <w:sz w:val="24"/>
          <w:szCs w:val="24"/>
          <w:lang w:val="sr-Cyrl-RS"/>
        </w:rPr>
        <w:t xml:space="preserve"> ЗА ШКОСЛКУ 2020/2021“</w:t>
      </w:r>
      <w:r w:rsidR="00C1257B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, у ПДФ-у.</w:t>
      </w:r>
    </w:p>
    <w:p w:rsidR="00C1257B" w:rsidRPr="00AD442A" w:rsidRDefault="00C1257B" w:rsidP="00AD442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proofErr w:type="spellStart"/>
      <w:proofErr w:type="gram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Понуда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се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сматра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благовременом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уколико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је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примљена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од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ст</w:t>
      </w:r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ране</w:t>
      </w:r>
      <w:proofErr w:type="spellEnd"/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наручиоца</w:t>
      </w:r>
      <w:proofErr w:type="spellEnd"/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до</w:t>
      </w:r>
      <w:proofErr w:type="spellEnd"/>
      <w:r w:rsidR="00AD442A"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val="sr-Cyrl-RS" w:eastAsia="ar-SA" w:bidi="en-US"/>
        </w:rPr>
        <w:t>08.09</w:t>
      </w:r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.2020.</w:t>
      </w:r>
      <w:proofErr w:type="gram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 </w:t>
      </w:r>
      <w:proofErr w:type="spellStart"/>
      <w:proofErr w:type="gram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године</w:t>
      </w:r>
      <w:proofErr w:type="spellEnd"/>
      <w:proofErr w:type="gram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hi-IN"/>
        </w:rPr>
        <w:t xml:space="preserve">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hi-IN"/>
        </w:rPr>
        <w:t>до</w:t>
      </w:r>
      <w:proofErr w:type="spellEnd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hi-IN"/>
        </w:rPr>
        <w:t xml:space="preserve"> 10</w:t>
      </w:r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 xml:space="preserve">:00 </w:t>
      </w:r>
      <w:proofErr w:type="spellStart"/>
      <w:r w:rsidRPr="00AD442A">
        <w:rPr>
          <w:rFonts w:asciiTheme="majorBidi" w:eastAsia="Arial Unicode MS" w:hAnsiTheme="majorBidi" w:cstheme="majorBidi"/>
          <w:color w:val="000000"/>
          <w:kern w:val="3"/>
          <w:sz w:val="24"/>
          <w:szCs w:val="24"/>
          <w:lang w:eastAsia="ar-SA" w:bidi="en-US"/>
        </w:rPr>
        <w:t>часова</w:t>
      </w:r>
      <w:proofErr w:type="spellEnd"/>
    </w:p>
    <w:p w:rsidR="00C1257B" w:rsidRPr="00AD442A" w:rsidRDefault="00C1257B" w:rsidP="00AD442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Представници Понуђача присутни на јавном отварању понуда, морају да предају уредно потписано и оверено Пуномоћје за заступање Понуђача на јавном отварању понуда.</w:t>
      </w:r>
    </w:p>
    <w:p w:rsidR="00C1257B" w:rsidRPr="00313CA2" w:rsidRDefault="00C1257B" w:rsidP="00AD442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На јавном отварању биће евидентирана комплетност понуда и евидентирана цена понуде без ПДВ-а.  Неблаговремене и непотпуне понуде неће се разматрати.</w:t>
      </w:r>
    </w:p>
    <w:p w:rsidR="00C1257B" w:rsidRPr="00313CA2" w:rsidRDefault="00C1257B" w:rsidP="00AD442A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</w:t>
      </w:r>
    </w:p>
    <w:p w:rsidR="00C1257B" w:rsidRPr="00313CA2" w:rsidRDefault="00C1257B" w:rsidP="00AD442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Процедура за оцену понуда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</w:t>
      </w:r>
    </w:p>
    <w:p w:rsidR="00C1257B" w:rsidRPr="00313CA2" w:rsidRDefault="00C1257B" w:rsidP="00C1257B">
      <w:pPr>
        <w:widowControl w:val="0"/>
        <w:suppressAutoHyphens/>
        <w:autoSpaceDN w:val="0"/>
        <w:spacing w:after="0" w:line="240" w:lineRule="auto"/>
        <w:ind w:left="450" w:right="691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                                                                                                       </w:t>
      </w:r>
    </w:p>
    <w:p w:rsidR="00C1257B" w:rsidRPr="00313CA2" w:rsidRDefault="00C1257B" w:rsidP="00AD442A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Поступак прикупљања и стручне оцене понуда спроводи Комисија за набавку, формирана Одлуком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313CA2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>директора</w:t>
      </w:r>
      <w:proofErr w:type="spellEnd"/>
      <w:r w:rsidRPr="00313CA2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313CA2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>бр</w:t>
      </w:r>
      <w:proofErr w:type="spellEnd"/>
      <w:r w:rsidRPr="00313CA2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>.</w:t>
      </w:r>
      <w:r w:rsidR="00313CA2" w:rsidRPr="00313CA2">
        <w:rPr>
          <w:rFonts w:asciiTheme="majorBidi" w:eastAsia="SimSun" w:hAnsiTheme="majorBidi" w:cstheme="majorBidi"/>
          <w:color w:val="FF0000"/>
          <w:kern w:val="3"/>
          <w:sz w:val="24"/>
          <w:szCs w:val="24"/>
          <w:lang w:val="sr-Cyrl-RS" w:eastAsia="zh-CN" w:bidi="hi-IN"/>
        </w:rPr>
        <w:t>01-1893</w:t>
      </w:r>
      <w:r w:rsidR="00620BFB">
        <w:rPr>
          <w:rFonts w:asciiTheme="majorBidi" w:eastAsia="SimSun" w:hAnsiTheme="majorBidi" w:cstheme="majorBidi"/>
          <w:color w:val="FF0000"/>
          <w:kern w:val="3"/>
          <w:sz w:val="24"/>
          <w:szCs w:val="24"/>
          <w:lang w:val="sr-Cyrl-RS" w:eastAsia="zh-CN" w:bidi="hi-IN"/>
        </w:rPr>
        <w:t>/20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од </w:t>
      </w:r>
      <w:r w:rsidR="00EC3687"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31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</w:t>
      </w:r>
      <w:r w:rsidR="00EC3687"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08.2020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</w:t>
      </w:r>
    </w:p>
    <w:p w:rsidR="00C1257B" w:rsidRPr="00455AF0" w:rsidRDefault="00C1257B" w:rsidP="00C1257B">
      <w:pPr>
        <w:widowControl w:val="0"/>
        <w:suppressAutoHyphens/>
        <w:autoSpaceDN w:val="0"/>
        <w:spacing w:after="0" w:line="240" w:lineRule="auto"/>
        <w:ind w:left="90" w:right="402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highlight w:val="yellow"/>
          <w:lang w:val="sr-Cyrl-CS" w:eastAsia="zh-CN" w:bidi="hi-IN"/>
        </w:rPr>
      </w:pPr>
    </w:p>
    <w:p w:rsidR="00C1257B" w:rsidRPr="00455AF0" w:rsidRDefault="00C1257B" w:rsidP="00C1257B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Theme="majorBidi" w:eastAsia="SimSun" w:hAnsiTheme="majorBidi" w:cstheme="majorBidi"/>
          <w:color w:val="FF0000"/>
          <w:kern w:val="3"/>
          <w:sz w:val="24"/>
          <w:szCs w:val="24"/>
          <w:highlight w:val="yellow"/>
          <w:lang w:val="sr-Cyrl-CS" w:eastAsia="zh-CN" w:bidi="hi-IN"/>
        </w:rPr>
      </w:pPr>
    </w:p>
    <w:p w:rsidR="00C1257B" w:rsidRPr="00AD442A" w:rsidRDefault="00C1257B" w:rsidP="00C1257B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3. Критеријуми за вредновање понуда</w:t>
      </w:r>
    </w:p>
    <w:p w:rsidR="00C1257B" w:rsidRPr="00AD442A" w:rsidRDefault="00C1257B" w:rsidP="00C1257B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</w:p>
    <w:p w:rsidR="00C1257B" w:rsidRPr="00AD442A" w:rsidRDefault="00C1257B" w:rsidP="00AD442A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Одлука о додели уговора биће донета по критеријуму </w:t>
      </w:r>
      <w:r w:rsidR="00AD442A"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економски најповољнија цена</w:t>
      </w:r>
      <w:r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.</w:t>
      </w:r>
      <w:r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   </w:t>
      </w:r>
    </w:p>
    <w:p w:rsidR="00C1257B" w:rsidRPr="00AD442A" w:rsidRDefault="00C1257B" w:rsidP="00C1257B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                                          </w:t>
      </w:r>
    </w:p>
    <w:p w:rsidR="00A33709" w:rsidRPr="00AD442A" w:rsidRDefault="00A33709" w:rsidP="00C1257B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</w:pPr>
    </w:p>
    <w:p w:rsidR="00C1257B" w:rsidRPr="00AD442A" w:rsidRDefault="00C1257B" w:rsidP="00C1257B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</w:pPr>
      <w:proofErr w:type="spellStart"/>
      <w:r w:rsidRPr="00AD442A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>Напомена</w:t>
      </w:r>
      <w:proofErr w:type="spellEnd"/>
      <w:r w:rsidRPr="00AD442A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>:</w:t>
      </w:r>
    </w:p>
    <w:p w:rsidR="00FC777D" w:rsidRPr="00AD442A" w:rsidRDefault="00C1257B" w:rsidP="00AD442A">
      <w:pPr>
        <w:tabs>
          <w:tab w:val="center" w:pos="4320"/>
          <w:tab w:val="right" w:pos="9360"/>
        </w:tabs>
        <w:suppressAutoHyphens/>
        <w:spacing w:after="0" w:line="240" w:lineRule="auto"/>
        <w:ind w:left="540" w:right="691"/>
        <w:rPr>
          <w:rFonts w:asciiTheme="majorBidi" w:eastAsia="Arial Unicode MS" w:hAnsiTheme="majorBidi" w:cstheme="majorBidi"/>
          <w:b/>
          <w:color w:val="000000"/>
          <w:kern w:val="3"/>
          <w:sz w:val="24"/>
          <w:szCs w:val="24"/>
          <w:u w:val="single"/>
          <w:lang w:val="sr-Cyrl-RS" w:eastAsia="ar-SA" w:bidi="hi-IN"/>
        </w:rPr>
      </w:pPr>
      <w:r w:rsidRPr="00AD442A">
        <w:rPr>
          <w:rFonts w:asciiTheme="majorBidi" w:eastAsia="Arial Unicode MS" w:hAnsiTheme="majorBidi" w:cstheme="majorBidi"/>
          <w:b/>
          <w:color w:val="000000"/>
          <w:kern w:val="3"/>
          <w:sz w:val="24"/>
          <w:szCs w:val="24"/>
          <w:u w:val="single"/>
          <w:lang w:val="sr-Cyrl-CS" w:eastAsia="ar-SA" w:bidi="hi-IN"/>
        </w:rPr>
        <w:t>Понуду потписује овлашћено лице Понуђача и оверава печатом Понуђача.</w:t>
      </w:r>
    </w:p>
    <w:p w:rsidR="00AD442A" w:rsidRPr="00AD442A" w:rsidRDefault="00AD442A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lang w:val="sr-Cyrl-RS"/>
        </w:rPr>
      </w:pPr>
    </w:p>
    <w:p w:rsidR="00AD442A" w:rsidRDefault="00AD442A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highlight w:val="yellow"/>
          <w:lang w:val="sr-Cyrl-RS"/>
        </w:rPr>
      </w:pPr>
    </w:p>
    <w:p w:rsidR="00AD442A" w:rsidRDefault="00AD442A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highlight w:val="yellow"/>
          <w:lang w:val="sr-Cyrl-RS"/>
        </w:rPr>
      </w:pPr>
    </w:p>
    <w:p w:rsidR="00AD442A" w:rsidRPr="00AD442A" w:rsidRDefault="00AD442A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AD442A" w:rsidRPr="00AD442A" w:rsidRDefault="00AD442A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AD442A" w:rsidRPr="00AD442A" w:rsidRDefault="00AD442A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AD442A" w:rsidRPr="00AD442A" w:rsidRDefault="00AD442A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AD442A" w:rsidRDefault="00AD442A" w:rsidP="00620BFB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841E67" w:rsidRDefault="00841E67" w:rsidP="00620BFB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841E67" w:rsidRDefault="00841E67" w:rsidP="00620BFB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841E67" w:rsidRPr="00AD442A" w:rsidRDefault="00841E67" w:rsidP="00620BFB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  <w:bookmarkStart w:id="0" w:name="_GoBack"/>
      <w:bookmarkEnd w:id="0"/>
    </w:p>
    <w:p w:rsidR="00AD442A" w:rsidRDefault="00AD442A" w:rsidP="00620BFB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highlight w:val="yellow"/>
          <w:lang w:val="sr-Cyrl-RS"/>
        </w:rPr>
      </w:pPr>
    </w:p>
    <w:p w:rsidR="00A33709" w:rsidRPr="00AD442A" w:rsidRDefault="00A33709" w:rsidP="00A33709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</w:rPr>
      </w:pPr>
      <w:r w:rsidRPr="00AD442A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t>Образац бр 1</w:t>
      </w:r>
    </w:p>
    <w:p w:rsidR="00A33709" w:rsidRPr="00AD442A" w:rsidRDefault="00A33709" w:rsidP="00A33709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33709" w:rsidRPr="009F350D" w:rsidRDefault="00A33709" w:rsidP="00A33709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32"/>
          <w:szCs w:val="32"/>
          <w:lang w:bidi="en-US"/>
        </w:rPr>
      </w:pPr>
      <w:r w:rsidRPr="009F350D">
        <w:rPr>
          <w:rFonts w:ascii="Times New Roman" w:eastAsia="Lucida Sans Unicode" w:hAnsi="Times New Roman" w:cs="Times New Roman"/>
          <w:b/>
          <w:bCs/>
          <w:noProof/>
          <w:kern w:val="3"/>
          <w:sz w:val="32"/>
          <w:szCs w:val="32"/>
          <w:lang w:bidi="en-US"/>
        </w:rPr>
        <w:t>Образац понуде</w:t>
      </w:r>
      <w:r w:rsidRPr="009F350D">
        <w:rPr>
          <w:rFonts w:ascii="Times New Roman" w:eastAsia="Lucida Sans Unicode" w:hAnsi="Times New Roman" w:cs="Times New Roman"/>
          <w:kern w:val="3"/>
          <w:sz w:val="32"/>
          <w:szCs w:val="32"/>
          <w:lang w:val="sr-Cyrl-CS" w:bidi="en-US"/>
        </w:rPr>
        <w:t xml:space="preserve"> с</w:t>
      </w:r>
      <w:r w:rsidRPr="009F350D">
        <w:rPr>
          <w:rFonts w:ascii="Times New Roman" w:eastAsia="Lucida Sans Unicode" w:hAnsi="Times New Roman" w:cs="Times New Roman"/>
          <w:b/>
          <w:kern w:val="3"/>
          <w:sz w:val="32"/>
          <w:szCs w:val="32"/>
          <w:lang w:val="sr-Cyrl-CS" w:bidi="en-US"/>
        </w:rPr>
        <w:t>а општим подацима о Понуђачу</w:t>
      </w:r>
    </w:p>
    <w:p w:rsidR="00A33709" w:rsidRPr="009F350D" w:rsidRDefault="00A33709" w:rsidP="00AD442A">
      <w:pPr>
        <w:widowControl w:val="0"/>
        <w:autoSpaceDN w:val="0"/>
        <w:spacing w:after="0" w:line="240" w:lineRule="auto"/>
        <w:ind w:left="90"/>
        <w:jc w:val="both"/>
        <w:textAlignment w:val="baseline"/>
        <w:rPr>
          <w:rFonts w:asciiTheme="majorBidi" w:hAnsiTheme="majorBidi" w:cstheme="majorBidi"/>
          <w:b/>
          <w:bCs/>
          <w:sz w:val="20"/>
          <w:szCs w:val="20"/>
          <w:lang w:val="sr-Cyrl-RS"/>
        </w:rPr>
      </w:pPr>
      <w:r w:rsidRPr="009F350D">
        <w:rPr>
          <w:rFonts w:ascii="Times New Roman" w:eastAsia="Lucida Sans Unicode" w:hAnsi="Times New Roman" w:cs="Times New Roman"/>
          <w:noProof/>
          <w:kern w:val="3"/>
          <w:sz w:val="24"/>
          <w:szCs w:val="24"/>
          <w:lang w:bidi="en-US"/>
        </w:rPr>
        <w:t xml:space="preserve">У </w:t>
      </w: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складу са чланом </w:t>
      </w:r>
      <w:r w:rsidR="009F350D" w:rsidRPr="009F350D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>На основу члана 27 став 1 тачка 1 Закона о јавним набавкама (Сл.гласник РС бр. 91/19)</w:t>
      </w: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, а на основу Позива за подношење понуда у поступку набавке </w:t>
      </w:r>
      <w:r w:rsidRPr="009F350D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  <w:t xml:space="preserve">УСЛУГА- </w:t>
      </w:r>
      <w:r w:rsidRPr="009F350D">
        <w:rPr>
          <w:rFonts w:asciiTheme="majorBidi" w:hAnsiTheme="majorBidi" w:cstheme="majorBidi"/>
          <w:sz w:val="20"/>
          <w:szCs w:val="20"/>
        </w:rPr>
        <w:t xml:space="preserve"> </w:t>
      </w:r>
      <w:r w:rsidR="009F350D" w:rsidRPr="009F350D">
        <w:rPr>
          <w:rFonts w:asciiTheme="majorBidi" w:hAnsiTheme="majorBidi" w:cstheme="majorBidi"/>
          <w:b/>
          <w:bCs/>
          <w:sz w:val="20"/>
          <w:szCs w:val="20"/>
        </w:rPr>
        <w:t xml:space="preserve">АНИМАТОРА У ПЕРИОДУ </w:t>
      </w:r>
      <w:r w:rsidRPr="009F350D">
        <w:rPr>
          <w:rFonts w:asciiTheme="majorBidi" w:hAnsiTheme="majorBidi" w:cstheme="majorBidi"/>
          <w:b/>
          <w:bCs/>
          <w:sz w:val="20"/>
          <w:szCs w:val="20"/>
        </w:rPr>
        <w:t>РЕАЛИЗАЦИЈЕ НАСТАВЕ У ПРИРОДИ У ОБЈЕКТУ ДЕЧЈЕГ ОДМАРАЛИШТА НА КОПАОНИКУ</w:t>
      </w:r>
      <w:r w:rsidR="009F350D" w:rsidRPr="009F350D">
        <w:rPr>
          <w:rFonts w:asciiTheme="majorBidi" w:hAnsiTheme="majorBidi" w:cstheme="majorBidi"/>
          <w:b/>
          <w:bCs/>
          <w:sz w:val="20"/>
          <w:szCs w:val="20"/>
          <w:lang w:val="sr-Cyrl-RS"/>
        </w:rPr>
        <w:t xml:space="preserve"> ЗА ШКОЛСКУ 2020/2021. годину</w:t>
      </w:r>
    </w:p>
    <w:p w:rsidR="00A33709" w:rsidRPr="009F350D" w:rsidRDefault="00A33709" w:rsidP="00A33709">
      <w:pPr>
        <w:widowControl w:val="0"/>
        <w:autoSpaceDN w:val="0"/>
        <w:spacing w:after="0" w:line="240" w:lineRule="auto"/>
        <w:ind w:left="90" w:right="691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</w:pP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, подносимо следећу</w:t>
      </w: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>:</w:t>
      </w:r>
    </w:p>
    <w:p w:rsidR="00A33709" w:rsidRPr="009F350D" w:rsidRDefault="00A33709" w:rsidP="00A33709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Lucida Sans Unicode" w:hAnsi="Times New Roman" w:cs="Times New Roman"/>
          <w:noProof/>
          <w:kern w:val="3"/>
          <w:sz w:val="20"/>
          <w:szCs w:val="20"/>
          <w:lang w:bidi="en-US"/>
        </w:rPr>
      </w:pPr>
    </w:p>
    <w:p w:rsidR="00A33709" w:rsidRPr="009F350D" w:rsidRDefault="00A33709" w:rsidP="00A33709">
      <w:pPr>
        <w:widowControl w:val="0"/>
        <w:autoSpaceDN w:val="0"/>
        <w:spacing w:after="12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32"/>
          <w:szCs w:val="20"/>
          <w:lang w:bidi="en-US"/>
        </w:rPr>
      </w:pPr>
      <w:r w:rsidRPr="009F350D">
        <w:rPr>
          <w:rFonts w:ascii="Times New Roman" w:eastAsia="Lucida Sans Unicode" w:hAnsi="Times New Roman" w:cs="Times New Roman"/>
          <w:b/>
          <w:noProof/>
          <w:kern w:val="3"/>
          <w:sz w:val="32"/>
          <w:szCs w:val="20"/>
          <w:lang w:bidi="en-US"/>
        </w:rPr>
        <w:t>ПОНУДУ</w:t>
      </w:r>
    </w:p>
    <w:p w:rsidR="00A33709" w:rsidRPr="009F350D" w:rsidRDefault="009F350D" w:rsidP="00A33709">
      <w:pPr>
        <w:widowControl w:val="0"/>
        <w:autoSpaceDN w:val="0"/>
        <w:spacing w:after="0" w:line="240" w:lineRule="auto"/>
        <w:ind w:left="90"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</w:pP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Понуда број ______ од _____.2020</w:t>
      </w:r>
      <w:r w:rsidR="00A33709"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 године за набавку услуга– </w:t>
      </w:r>
      <w:r w:rsidR="00A33709" w:rsidRPr="009F350D">
        <w:rPr>
          <w:rFonts w:asciiTheme="majorBidi" w:hAnsiTheme="majorBidi" w:cstheme="majorBidi"/>
          <w:b/>
          <w:bCs/>
          <w:sz w:val="20"/>
          <w:szCs w:val="20"/>
        </w:rPr>
        <w:t>АНИМАТОРА У ПЕРИОДУ  РЕАЛИЗАЦИЈЕ НАСТАВЕ У ПРИРОДИ У ОБЈЕКТУ ДЕЧЈЕГ ОДМАРАЛИШТА НА КОПАОНИКУ</w:t>
      </w:r>
      <w:r w:rsidRPr="009F350D">
        <w:rPr>
          <w:rFonts w:asciiTheme="majorBidi" w:hAnsiTheme="majorBidi" w:cstheme="majorBidi"/>
          <w:b/>
          <w:bCs/>
          <w:sz w:val="20"/>
          <w:szCs w:val="20"/>
          <w:lang w:val="sr-Cyrl-RS"/>
        </w:rPr>
        <w:t xml:space="preserve"> ЗА ШКОЛСКУ 2020/2021. годину</w:t>
      </w:r>
    </w:p>
    <w:p w:rsidR="00A33709" w:rsidRPr="009F350D" w:rsidRDefault="00A33709" w:rsidP="00A33709">
      <w:pPr>
        <w:widowControl w:val="0"/>
        <w:autoSpaceDN w:val="0"/>
        <w:spacing w:after="12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</w:pP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Подаци о Понуђачу</w:t>
      </w: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2"/>
        <w:gridCol w:w="4736"/>
        <w:gridCol w:w="3560"/>
      </w:tblGrid>
      <w:tr w:rsidR="00A33709" w:rsidRPr="009F350D" w:rsidTr="009A38C0">
        <w:trPr>
          <w:trHeight w:val="263"/>
        </w:trPr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Име и презиме/Назив фирме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2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Адреса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3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Седиште/Град, поштански број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4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Број телефона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  <w:t>E-mail i web адреса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6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Контакт особа/ бр. телефона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7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Правни статус (а.д.,д.о.о.,п.о...)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8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Директор/ Власник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9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Матични број предузећа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Порески идентификациони број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</w:t>
            </w: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1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Регистрован обвезник ПДВ:</w:t>
            </w:r>
          </w:p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 xml:space="preserve">а) да </w:t>
            </w:r>
          </w:p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б) не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</w:t>
            </w: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2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Лице овлашћено за потписивање уговора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  <w:t>1</w:t>
            </w: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3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Назив и адреса пословне банке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14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Број пословног рачуна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9A38C0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</w:tbl>
    <w:p w:rsidR="00A33709" w:rsidRPr="009F350D" w:rsidRDefault="00A33709" w:rsidP="00A33709">
      <w:pPr>
        <w:spacing w:after="0" w:line="240" w:lineRule="auto"/>
        <w:ind w:left="90" w:right="691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tbl>
      <w:tblPr>
        <w:tblpPr w:leftFromText="180" w:rightFromText="180" w:vertAnchor="text" w:tblpY="1"/>
        <w:tblOverlap w:val="never"/>
        <w:tblW w:w="10291" w:type="dxa"/>
        <w:tblLook w:val="01E0" w:firstRow="1" w:lastRow="1" w:firstColumn="1" w:lastColumn="1" w:noHBand="0" w:noVBand="0"/>
      </w:tblPr>
      <w:tblGrid>
        <w:gridCol w:w="781"/>
        <w:gridCol w:w="523"/>
        <w:gridCol w:w="361"/>
        <w:gridCol w:w="593"/>
        <w:gridCol w:w="156"/>
        <w:gridCol w:w="392"/>
        <w:gridCol w:w="413"/>
        <w:gridCol w:w="3085"/>
        <w:gridCol w:w="3344"/>
        <w:gridCol w:w="643"/>
      </w:tblGrid>
      <w:tr w:rsidR="00A33709" w:rsidRPr="009F350D" w:rsidTr="009F350D">
        <w:tc>
          <w:tcPr>
            <w:tcW w:w="1665" w:type="dxa"/>
            <w:gridSpan w:val="3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Дана:</w:t>
            </w:r>
          </w:p>
        </w:tc>
        <w:tc>
          <w:tcPr>
            <w:tcW w:w="155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085" w:type="dxa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987" w:type="dxa"/>
            <w:gridSpan w:val="2"/>
            <w:shd w:val="clear" w:color="auto" w:fill="auto"/>
          </w:tcPr>
          <w:p w:rsidR="00A33709" w:rsidRPr="009F350D" w:rsidRDefault="00C17F72" w:rsidP="009F350D">
            <w:pPr>
              <w:spacing w:before="40" w:after="4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ПОНУЂАЧ</w:t>
            </w:r>
          </w:p>
        </w:tc>
      </w:tr>
      <w:tr w:rsidR="00A33709" w:rsidRPr="009F350D" w:rsidTr="009F350D">
        <w:tc>
          <w:tcPr>
            <w:tcW w:w="1665" w:type="dxa"/>
            <w:gridSpan w:val="3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554" w:type="dxa"/>
            <w:gridSpan w:val="4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085" w:type="dxa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9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</w:tr>
      <w:tr w:rsidR="00A33709" w:rsidRPr="009F350D" w:rsidTr="009F350D">
        <w:tc>
          <w:tcPr>
            <w:tcW w:w="1665" w:type="dxa"/>
            <w:gridSpan w:val="3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33709" w:rsidRPr="00620BFB" w:rsidRDefault="00A33709" w:rsidP="00620BFB">
            <w:pPr>
              <w:spacing w:before="40" w:after="40" w:line="240" w:lineRule="auto"/>
              <w:ind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</w:tc>
        <w:tc>
          <w:tcPr>
            <w:tcW w:w="1554" w:type="dxa"/>
            <w:gridSpan w:val="4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085" w:type="dxa"/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9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33709" w:rsidRPr="009F350D" w:rsidRDefault="00A33709" w:rsidP="009F350D">
            <w:pPr>
              <w:spacing w:before="40" w:after="4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(потпис и печат)</w:t>
            </w:r>
          </w:p>
        </w:tc>
      </w:tr>
      <w:tr w:rsidR="00A33709" w:rsidRPr="009F350D" w:rsidTr="009F350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43" w:type="dxa"/>
          <w:trHeight w:val="274"/>
        </w:trPr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CA7320" w:rsidRDefault="00A33709" w:rsidP="00CA732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val="sr-Cyrl-RS" w:eastAsia="zh-CN" w:bidi="hi-IN"/>
              </w:rPr>
            </w:pPr>
          </w:p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6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</w:tr>
      <w:tr w:rsidR="00A33709" w:rsidRPr="009F350D" w:rsidTr="009F350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43" w:type="dxa"/>
          <w:trHeight w:val="335"/>
        </w:trPr>
        <w:tc>
          <w:tcPr>
            <w:tcW w:w="96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CA7320" w:rsidRDefault="00963D45" w:rsidP="00CA7320">
            <w:pPr>
              <w:widowControl w:val="0"/>
              <w:suppressAutoHyphens/>
              <w:autoSpaceDE w:val="0"/>
              <w:autoSpaceDN w:val="0"/>
              <w:adjustRightInd w:val="0"/>
              <w:spacing w:after="0" w:line="250" w:lineRule="exact"/>
              <w:ind w:left="90" w:right="691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3"/>
                <w:lang w:val="sr-Cyrl-RS" w:eastAsia="zh-CN" w:bidi="hi-IN"/>
              </w:rPr>
            </w:pPr>
            <w:proofErr w:type="spellStart"/>
            <w:r w:rsidRPr="009F350D"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eastAsia="zh-CN" w:bidi="hi-IN"/>
              </w:rPr>
              <w:t>Напомена</w:t>
            </w:r>
            <w:proofErr w:type="spellEnd"/>
            <w:r w:rsidRPr="009F350D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: -</w:t>
            </w:r>
            <w:r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Образац понуде мора бити читко попуњен, потписан и </w:t>
            </w:r>
            <w:proofErr w:type="gramStart"/>
            <w:r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оверен ,чиме</w:t>
            </w:r>
            <w:proofErr w:type="gramEnd"/>
            <w:r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 се потврђује тачност података</w:t>
            </w:r>
            <w:r w:rsidRPr="009F350D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.</w:t>
            </w:r>
          </w:p>
          <w:p w:rsidR="00620BFB" w:rsidRDefault="00620BFB" w:rsidP="009F350D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620BFB" w:rsidRDefault="00620BFB" w:rsidP="009F350D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620BFB" w:rsidRDefault="00620BFB" w:rsidP="009F350D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A33709" w:rsidRPr="009F350D" w:rsidRDefault="00A33709" w:rsidP="009F350D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shd w:val="clear" w:color="auto" w:fill="C6D9F1"/>
              </w:rPr>
            </w:pPr>
            <w:r w:rsidRPr="009F350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lastRenderedPageBreak/>
              <w:t>Образац бр 2</w:t>
            </w:r>
          </w:p>
          <w:p w:rsidR="00A33709" w:rsidRPr="00A31354" w:rsidRDefault="00A33709" w:rsidP="00A31354">
            <w:pPr>
              <w:tabs>
                <w:tab w:val="left" w:pos="10771"/>
              </w:tabs>
              <w:spacing w:after="0" w:line="240" w:lineRule="auto"/>
              <w:ind w:right="691"/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C6D9F1"/>
                <w:lang w:val="sr-Cyrl-RS"/>
              </w:rPr>
            </w:pPr>
          </w:p>
          <w:p w:rsidR="00A33709" w:rsidRPr="009F350D" w:rsidRDefault="00A33709" w:rsidP="009F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 w:eastAsia="sr-Latn-CS"/>
              </w:rPr>
              <w:t>Образац понуде</w:t>
            </w:r>
          </w:p>
          <w:p w:rsidR="00A33709" w:rsidRPr="009F350D" w:rsidRDefault="00A33709" w:rsidP="009F350D">
            <w:pPr>
              <w:widowControl w:val="0"/>
              <w:tabs>
                <w:tab w:val="left" w:pos="8734"/>
              </w:tabs>
              <w:autoSpaceDN w:val="0"/>
              <w:spacing w:after="0" w:line="240" w:lineRule="auto"/>
              <w:ind w:left="90" w:right="5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F350D">
              <w:rPr>
                <w:rFonts w:ascii="Times New Roman" w:eastAsia="Lucida Sans Unicode" w:hAnsi="Times New Roman" w:cs="Times New Roman"/>
                <w:b/>
                <w:noProof/>
                <w:kern w:val="3"/>
                <w:sz w:val="24"/>
                <w:szCs w:val="24"/>
                <w:lang w:bidi="en-US"/>
              </w:rPr>
              <w:t xml:space="preserve">          УСЛУГА</w:t>
            </w:r>
            <w:r w:rsidRPr="009F350D">
              <w:rPr>
                <w:rFonts w:ascii="Times New Roman" w:eastAsia="Lucida Sans Unicode" w:hAnsi="Times New Roman" w:cs="Times New Roman"/>
                <w:b/>
                <w:noProof/>
                <w:kern w:val="3"/>
                <w:sz w:val="28"/>
                <w:szCs w:val="20"/>
                <w:lang w:bidi="en-US"/>
              </w:rPr>
              <w:t>-</w:t>
            </w:r>
            <w:r w:rsidRPr="009F350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Pr="009F350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АНИМАТОРА У ПЕРИОДУ  РЕАЛИЗАЦИЈЕ НАСТАВЕ У ПРИРОДИ У ОБЈЕКТУ ДЕЧЈЕГ ОДМАРАЛИШТА НА КОПАОНИКУ</w:t>
            </w:r>
          </w:p>
          <w:p w:rsidR="00A33709" w:rsidRPr="009F350D" w:rsidRDefault="00A33709" w:rsidP="009F350D">
            <w:pPr>
              <w:widowControl w:val="0"/>
              <w:autoSpaceDN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Lucida Sans Unicode" w:hAnsi="Times New Roman" w:cs="Times New Roman"/>
                <w:bCs/>
                <w:iCs/>
                <w:kern w:val="3"/>
                <w:sz w:val="28"/>
                <w:szCs w:val="20"/>
                <w:lang w:bidi="en-US"/>
              </w:rPr>
            </w:pPr>
          </w:p>
          <w:p w:rsidR="009F350D" w:rsidRPr="009F350D" w:rsidRDefault="009F350D" w:rsidP="009F35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F35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Програм анимације деце у Дечијем одмаралишту на Копаонику</w:t>
            </w:r>
          </w:p>
          <w:p w:rsidR="009F350D" w:rsidRPr="009F350D" w:rsidRDefault="009F350D" w:rsidP="009F35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F35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 школску 2020./2021.годину</w:t>
            </w:r>
          </w:p>
          <w:p w:rsidR="009F350D" w:rsidRPr="009F350D" w:rsidRDefault="009F350D" w:rsidP="009F35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F35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Прво полугодиште: </w:t>
            </w:r>
          </w:p>
          <w:p w:rsidR="009F350D" w:rsidRPr="009F350D" w:rsidRDefault="009F350D" w:rsidP="009F35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F35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 01.09.2020. до 30.12.2020. и од 11.01.2021. до 29.01.2021.</w:t>
            </w:r>
          </w:p>
          <w:p w:rsidR="009F350D" w:rsidRPr="009F350D" w:rsidRDefault="009F350D" w:rsidP="009F35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F35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Друго полугодиште:</w:t>
            </w:r>
          </w:p>
          <w:p w:rsidR="009F350D" w:rsidRPr="009F350D" w:rsidRDefault="009F350D" w:rsidP="009F35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F35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 17.02.2021. до 29.04.2021. и од 10.05.2021. до 18.06.2021.</w:t>
            </w:r>
          </w:p>
          <w:p w:rsidR="009F350D" w:rsidRPr="004608E9" w:rsidRDefault="009F350D" w:rsidP="009F35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9F350D" w:rsidRPr="00D45DFF" w:rsidRDefault="009F350D" w:rsidP="009F35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</w:t>
            </w:r>
            <w:r w:rsidRPr="004608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анирани садржаји програма анимације деце: </w:t>
            </w:r>
            <w:r w:rsidRPr="004608E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летњи период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350D" w:rsidRPr="004608E9" w:rsidRDefault="00620BFB" w:rsidP="009F35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88"/>
              <w:gridCol w:w="4788"/>
            </w:tblGrid>
            <w:tr w:rsidR="009F350D" w:rsidRPr="004608E9" w:rsidTr="00CA7320">
              <w:tc>
                <w:tcPr>
                  <w:tcW w:w="9576" w:type="dxa"/>
                  <w:gridSpan w:val="2"/>
                </w:tcPr>
                <w:p w:rsidR="009F350D" w:rsidRPr="00F513BD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</w:pP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Преподневне активности,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 xml:space="preserve"> након доручка, </w:t>
                  </w: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 xml:space="preserve"> у максималном трајању од највише 2 (два) сата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, сатница у договору са наставником – васпитачем.</w:t>
                  </w: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Облик акт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 xml:space="preserve">ивности (шетња, едукативни час, школе страних језика, </w:t>
                  </w: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обиласци културних знаменитости у околини Копаоника, едукативна настава прве помоћи, оријентација у природи и др...)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Детаљан опис сваке од планираних активности, по данима, са акцентом на здравствени и образовно – васпитни карактер.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9576" w:type="dxa"/>
                  <w:gridSpan w:val="2"/>
                </w:tcPr>
                <w:p w:rsidR="009F350D" w:rsidRPr="00F513BD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</w:pP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Послеподневне активности, након ручка, у максималном трајању од највише 2 (два) сата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, сатница у договору са наставником – васпитачем.</w:t>
                  </w: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Облик активности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 xml:space="preserve">шетња, </w:t>
                  </w: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школа споротва са лоптом, игре у природи, оријентација у природи... и др)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Детаљан опис сваке од планираних активности, по данима, са акцентом на здравствени и образовно – васпитни карактер.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9576" w:type="dxa"/>
                  <w:gridSpan w:val="2"/>
                </w:tcPr>
                <w:p w:rsidR="009F350D" w:rsidRPr="00F513BD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</w:pP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Вечерње активности, након вечере, у максималном трајању од највише 2 (два) сата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, сатница у договору са наставником – васпитачем.</w:t>
                  </w: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Облик активности (тематске вечери, квизови, музичке игре... и др)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Детаљан опис сваке од планираних активности, по данима, са акцентом на забавни и образовно – васпитни карактер.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</w:tbl>
          <w:p w:rsidR="009F350D" w:rsidRPr="009F350D" w:rsidRDefault="009F350D" w:rsidP="009F35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9F350D" w:rsidRPr="00D45DFF" w:rsidRDefault="009F350D" w:rsidP="009F35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Панирани садржаји програма анимације деце: </w:t>
            </w:r>
            <w:r w:rsidRPr="004608E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зимски период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350D" w:rsidRPr="00620BFB" w:rsidRDefault="00620BFB" w:rsidP="009F35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88"/>
              <w:gridCol w:w="4788"/>
            </w:tblGrid>
            <w:tr w:rsidR="009F350D" w:rsidRPr="004608E9" w:rsidTr="00CA7320">
              <w:tc>
                <w:tcPr>
                  <w:tcW w:w="9576" w:type="dxa"/>
                  <w:gridSpan w:val="2"/>
                </w:tcPr>
                <w:p w:rsidR="009F350D" w:rsidRPr="00F513BD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</w:pP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Преподневне активности,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 xml:space="preserve"> након доручка, </w:t>
                  </w: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 xml:space="preserve"> у максималном трајању од највише 2 (два) сата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, сатница у договору са наставником – васпитачем.</w:t>
                  </w: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 xml:space="preserve">Облик активности (шетња, забавне активности на снегу, едукативни час,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 xml:space="preserve">школе страних језика, </w:t>
                  </w: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обиласци културних знаменитости у околини Копаоника, едукативна настава прве помоћи, прављење иглоа, санкање, клискање, школа скијања и др...)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Детаљан опис сваке од планираних активности, по данима, са акцентом на здравствени и образовно – васпитни карактер.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9576" w:type="dxa"/>
                  <w:gridSpan w:val="2"/>
                </w:tcPr>
                <w:p w:rsidR="009F350D" w:rsidRPr="00F513BD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</w:pP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Послеподневне активности, након ручка, у максималном трајању од највише 2 (два) сата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, сатница у договору са наставником – васпитачем.</w:t>
                  </w: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Облик активности (шетња, забавне активности на снегу, едукативни час, обиласци културних знаменитости у околини Копаоника, едукативна настава прве помоћи, прављење иглоа, санкање, клискање, школа скијања и др...)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Детаљан опис сваке од планираних активности, по данима, са акцентом на здравствени и образовно – васпитни карактер.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9576" w:type="dxa"/>
                  <w:gridSpan w:val="2"/>
                </w:tcPr>
                <w:p w:rsidR="009F350D" w:rsidRPr="00F513BD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</w:pPr>
                  <w:r w:rsidRPr="00F513B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Вечерње активности, након вечере, у максималном трајању од највише 2 (два) сата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r-Cyrl-RS"/>
                    </w:rPr>
                    <w:t>, сатница у договору са наставником – васпитачем.</w:t>
                  </w: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Облик активности (тематске вечери, квизови, музичке игре... и др)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  <w:tr w:rsidR="009F350D" w:rsidRPr="004608E9" w:rsidTr="00CA7320"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 w:rsidRPr="004608E9"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Детаљан опис сваке од планираних активности, по данима, са акцентом на забавни и образовно – васпитни карактер.</w:t>
                  </w:r>
                </w:p>
              </w:tc>
              <w:tc>
                <w:tcPr>
                  <w:tcW w:w="4788" w:type="dxa"/>
                </w:tcPr>
                <w:p w:rsidR="009F350D" w:rsidRPr="004608E9" w:rsidRDefault="009F350D" w:rsidP="00620BF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</w:tbl>
          <w:p w:rsidR="009F350D" w:rsidRDefault="009F350D" w:rsidP="009F35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20BFB" w:rsidRDefault="009F350D" w:rsidP="00620BF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F513B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Напомена</w:t>
            </w:r>
            <w:r w:rsidRPr="00F513BD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  <w:t xml:space="preserve">: </w:t>
            </w:r>
          </w:p>
          <w:p w:rsidR="00620BFB" w:rsidRDefault="00620BFB" w:rsidP="00620BFB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620BFB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  <w:t xml:space="preserve">У табеле уписати </w:t>
            </w:r>
            <w:r w:rsidR="009F350D" w:rsidRPr="00620BFB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  <w:t xml:space="preserve">планиране активности </w:t>
            </w:r>
            <w:r w:rsidRPr="00620BFB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  <w:t xml:space="preserve">које </w:t>
            </w:r>
            <w:r w:rsidR="009F350D" w:rsidRPr="00620BFB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  <w:t>морају бити прилагођене узрасту, уз уважавање индивидуланих особина</w:t>
            </w:r>
            <w:r w:rsidRPr="00620BFB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  <w:t xml:space="preserve"> и карактеристика сваког детета. </w:t>
            </w:r>
          </w:p>
          <w:p w:rsidR="009F350D" w:rsidRPr="00620BFB" w:rsidRDefault="00620BFB" w:rsidP="00620BFB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620BFB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RS"/>
              </w:rPr>
              <w:t>Понуђач је у обавези да приложи доказе о стручној спреми аниматора, као и референце и опремљеност реквизитима за извођење планираних активности (фотокопије диплома, сертификата, уверења, препорука и др)</w:t>
            </w:r>
          </w:p>
          <w:p w:rsidR="009F350D" w:rsidRDefault="009F350D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620BFB" w:rsidRPr="00620BFB" w:rsidRDefault="00620BFB" w:rsidP="00620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                                                                                                                                   </w:t>
            </w:r>
            <w:r w:rsidRPr="00620B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Образац 3 </w:t>
            </w:r>
          </w:p>
          <w:p w:rsidR="00620BFB" w:rsidRDefault="00620BFB" w:rsidP="00620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</w:p>
          <w:p w:rsidR="00620BFB" w:rsidRPr="00620BFB" w:rsidRDefault="00620BFB" w:rsidP="00620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</w:p>
          <w:p w:rsidR="00620BFB" w:rsidRPr="00620BFB" w:rsidRDefault="00620BFB" w:rsidP="00620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>ОБРАЗАЦ СТРУКТУРЕ ЦЕНЕ</w:t>
            </w:r>
          </w:p>
          <w:p w:rsidR="00620BFB" w:rsidRDefault="00620BFB" w:rsidP="00620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620B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>УСЛУГА- АНИМАТОРА У ПЕРИОДУ  РЕАЛИЗАЦИЈЕ НАСТАВЕ У ПРИРОДИ У ОБЈЕКТУ ДЕЧЈЕГ ОДМАРАЛИШТА НА КОПАОНИКУ</w:t>
            </w:r>
          </w:p>
          <w:p w:rsidR="00620BFB" w:rsidRDefault="00620BFB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620BFB" w:rsidRDefault="00620BFB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620BFB" w:rsidRPr="009F350D" w:rsidRDefault="00620BFB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620BFB" w:rsidRDefault="00620BFB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sr-Cyrl-RS" w:eastAsia="sr-Latn-CS"/>
              </w:rPr>
              <w:t xml:space="preserve">Цена за реализацију активности  аниматора за период од седам дана (једна смена):                                                     </w:t>
            </w:r>
          </w:p>
          <w:p w:rsidR="000B2F63" w:rsidRPr="009F350D" w:rsidRDefault="00620BFB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sr-Cyrl-RS" w:eastAsia="sr-Latn-CS"/>
              </w:rPr>
              <w:t xml:space="preserve">                                                                </w:t>
            </w:r>
            <w:r w:rsidR="000B2F63" w:rsidRPr="009F350D"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  <w:t xml:space="preserve"> :  _______________ </w:t>
            </w:r>
            <w:proofErr w:type="spellStart"/>
            <w:r w:rsidR="000B2F63" w:rsidRPr="009F350D"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  <w:t>без</w:t>
            </w:r>
            <w:proofErr w:type="spellEnd"/>
            <w:r w:rsidR="000B2F63" w:rsidRPr="009F350D"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  <w:t xml:space="preserve"> ПДВ-а,       </w:t>
            </w:r>
          </w:p>
          <w:p w:rsidR="000B2F63" w:rsidRPr="009F350D" w:rsidRDefault="000B2F63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9F350D" w:rsidRDefault="000B2F63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  <w:t xml:space="preserve">                                                                      _______________ са ПДВ-ом.</w:t>
            </w:r>
          </w:p>
          <w:p w:rsidR="00A33709" w:rsidRPr="009F350D" w:rsidRDefault="00A33709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9F350D" w:rsidRDefault="00A33709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9F350D" w:rsidRDefault="00A33709" w:rsidP="009F350D">
            <w:pPr>
              <w:widowControl w:val="0"/>
              <w:suppressAutoHyphens/>
              <w:autoSpaceDN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9F350D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u w:val="single"/>
                <w:lang w:val="ru-RU" w:eastAsia="zh-CN" w:bidi="hi-IN"/>
              </w:rPr>
              <w:t>Напомена:</w:t>
            </w:r>
            <w:r w:rsidRPr="009F350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ru-RU" w:eastAsia="zh-CN" w:bidi="hi-IN"/>
              </w:rPr>
              <w:t xml:space="preserve"> </w:t>
            </w:r>
          </w:p>
          <w:p w:rsidR="00A33709" w:rsidRPr="00A31354" w:rsidRDefault="00A31354" w:rsidP="009F350D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right="5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  <w:r w:rsidRPr="00A31354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 xml:space="preserve">Понуђена цена мора бити изражена у вредности којом се може звршити обрачун поднера на основу понуђене цене (цена изражена са 0,00 динара </w:t>
            </w:r>
            <w:r w:rsidR="00620BFB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>није цена и таква понуда неће бити разматрана</w:t>
            </w:r>
            <w:r w:rsidRPr="00A31354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>)</w:t>
            </w:r>
          </w:p>
          <w:p w:rsidR="00A33709" w:rsidRPr="009F350D" w:rsidRDefault="00A33709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9F350D" w:rsidRDefault="00A33709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sr-Latn-CS"/>
              </w:rPr>
            </w:pPr>
          </w:p>
          <w:p w:rsidR="00A33709" w:rsidRPr="009F350D" w:rsidRDefault="00A33709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  <w:p w:rsidR="00A33709" w:rsidRPr="009F350D" w:rsidRDefault="00A33709" w:rsidP="009F350D">
            <w:pPr>
              <w:spacing w:after="0" w:line="240" w:lineRule="auto"/>
              <w:ind w:right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Latn-CS"/>
              </w:rPr>
              <w:t xml:space="preserve">                                                                                                            </w:t>
            </w:r>
            <w:r w:rsidRPr="009F35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  <w:t>ПОНУЂАЧ</w:t>
            </w:r>
          </w:p>
          <w:p w:rsidR="00A33709" w:rsidRPr="009F350D" w:rsidRDefault="00A33709" w:rsidP="009F3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Latn-CS"/>
              </w:rPr>
            </w:pPr>
          </w:p>
          <w:p w:rsidR="00A33709" w:rsidRPr="009F350D" w:rsidRDefault="00A33709" w:rsidP="009F350D">
            <w:pPr>
              <w:spacing w:after="0" w:line="240" w:lineRule="auto"/>
              <w:ind w:right="56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  <w:t xml:space="preserve">                                                                                                                     __________________</w:t>
            </w:r>
          </w:p>
          <w:p w:rsidR="00A33709" w:rsidRPr="009F350D" w:rsidRDefault="00A33709" w:rsidP="009F3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50" w:lineRule="exact"/>
              <w:ind w:left="90" w:right="691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</w:pPr>
            <w:proofErr w:type="spellStart"/>
            <w:r w:rsidRPr="009F350D"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eastAsia="zh-CN" w:bidi="hi-IN"/>
              </w:rPr>
              <w:t>Напомена</w:t>
            </w:r>
            <w:proofErr w:type="spellEnd"/>
            <w:r w:rsidRPr="009F350D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: -</w:t>
            </w:r>
            <w:r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Образац понуде мора бити </w:t>
            </w:r>
            <w:r w:rsidR="000B2F63"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читко попуњен</w:t>
            </w:r>
            <w:r w:rsidR="00963D45"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,</w:t>
            </w:r>
            <w:r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 потписан </w:t>
            </w:r>
            <w:r w:rsidR="00963D45"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и </w:t>
            </w:r>
            <w:proofErr w:type="gramStart"/>
            <w:r w:rsidR="00963D45"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оверен </w:t>
            </w:r>
            <w:r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,чиме</w:t>
            </w:r>
            <w:proofErr w:type="gramEnd"/>
            <w:r w:rsidRPr="009F350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 се потврђује тачност података</w:t>
            </w:r>
            <w:r w:rsidRPr="009F350D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.</w:t>
            </w:r>
          </w:p>
          <w:p w:rsidR="00A33709" w:rsidRPr="009F350D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50" w:lineRule="exact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lang w:eastAsia="zh-CN" w:bidi="hi-IN"/>
              </w:rPr>
            </w:pPr>
          </w:p>
        </w:tc>
      </w:tr>
      <w:tr w:rsidR="00A33709" w:rsidRPr="00455AF0" w:rsidTr="009F350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43" w:type="dxa"/>
          <w:trHeight w:val="335"/>
        </w:trPr>
        <w:tc>
          <w:tcPr>
            <w:tcW w:w="96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455AF0" w:rsidRDefault="00A33709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50" w:lineRule="exact"/>
              <w:ind w:left="90" w:right="691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highlight w:val="yellow"/>
                <w:lang w:eastAsia="zh-CN" w:bidi="hi-IN"/>
              </w:rPr>
            </w:pPr>
          </w:p>
        </w:tc>
      </w:tr>
      <w:tr w:rsidR="000B2F63" w:rsidRPr="00455AF0" w:rsidTr="009F350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43" w:type="dxa"/>
          <w:trHeight w:val="335"/>
        </w:trPr>
        <w:tc>
          <w:tcPr>
            <w:tcW w:w="9648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0B2F63" w:rsidRPr="00455AF0" w:rsidRDefault="000B2F63" w:rsidP="009F350D">
            <w:pPr>
              <w:widowControl w:val="0"/>
              <w:suppressAutoHyphens/>
              <w:autoSpaceDE w:val="0"/>
              <w:autoSpaceDN w:val="0"/>
              <w:adjustRightInd w:val="0"/>
              <w:spacing w:after="0" w:line="250" w:lineRule="exact"/>
              <w:ind w:right="691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highlight w:val="yellow"/>
                <w:lang w:val="sr-Cyrl-RS" w:eastAsia="zh-CN" w:bidi="hi-IN"/>
              </w:rPr>
            </w:pPr>
          </w:p>
        </w:tc>
      </w:tr>
    </w:tbl>
    <w:p w:rsidR="00455AF0" w:rsidRDefault="00455AF0" w:rsidP="00AE1A19">
      <w:pPr>
        <w:rPr>
          <w:highlight w:val="yellow"/>
          <w:lang w:val="sr-Cyrl-RS"/>
        </w:rPr>
      </w:pPr>
    </w:p>
    <w:p w:rsidR="009F350D" w:rsidRDefault="009F350D" w:rsidP="00AE1A19">
      <w:pPr>
        <w:rPr>
          <w:highlight w:val="yellow"/>
          <w:lang w:val="sr-Cyrl-RS"/>
        </w:rPr>
      </w:pPr>
    </w:p>
    <w:p w:rsidR="009F350D" w:rsidRDefault="009F350D" w:rsidP="00AE1A19">
      <w:pPr>
        <w:rPr>
          <w:highlight w:val="yellow"/>
          <w:lang w:val="sr-Cyrl-RS"/>
        </w:rPr>
      </w:pPr>
    </w:p>
    <w:p w:rsidR="00620BFB" w:rsidRDefault="00620BFB" w:rsidP="00AE1A19">
      <w:pPr>
        <w:rPr>
          <w:highlight w:val="yellow"/>
          <w:lang w:val="sr-Cyrl-RS"/>
        </w:rPr>
      </w:pPr>
    </w:p>
    <w:p w:rsidR="00620BFB" w:rsidRPr="00455AF0" w:rsidRDefault="00620BFB" w:rsidP="00AE1A19">
      <w:pPr>
        <w:rPr>
          <w:highlight w:val="yellow"/>
          <w:lang w:val="sr-Cyrl-RS"/>
        </w:rPr>
      </w:pPr>
    </w:p>
    <w:p w:rsidR="00963D45" w:rsidRPr="00A31354" w:rsidRDefault="00620BFB" w:rsidP="00963D45">
      <w:pPr>
        <w:tabs>
          <w:tab w:val="left" w:pos="9923"/>
        </w:tabs>
        <w:spacing w:after="0" w:line="240" w:lineRule="auto"/>
        <w:ind w:right="848"/>
        <w:jc w:val="right"/>
        <w:rPr>
          <w:rFonts w:ascii="Times New Roman" w:eastAsia="SimSun" w:hAnsi="Times New Roman" w:cs="Times New Roman"/>
          <w:b/>
          <w:kern w:val="3"/>
          <w:sz w:val="20"/>
          <w:szCs w:val="20"/>
          <w:lang w:eastAsia="zh-CN" w:bidi="hi-IN"/>
        </w:rPr>
      </w:pPr>
      <w:proofErr w:type="spellStart"/>
      <w:r>
        <w:rPr>
          <w:rFonts w:ascii="Times New Roman" w:eastAsia="SimSun" w:hAnsi="Times New Roman" w:cs="Times New Roman"/>
          <w:b/>
          <w:kern w:val="3"/>
          <w:sz w:val="20"/>
          <w:szCs w:val="20"/>
          <w:lang w:eastAsia="zh-CN" w:bidi="hi-IN"/>
        </w:rPr>
        <w:lastRenderedPageBreak/>
        <w:t>Образац</w:t>
      </w:r>
      <w:proofErr w:type="spellEnd"/>
      <w:r>
        <w:rPr>
          <w:rFonts w:ascii="Times New Roman" w:eastAsia="SimSun" w:hAnsi="Times New Roman" w:cs="Times New Roman"/>
          <w:b/>
          <w:kern w:val="3"/>
          <w:sz w:val="20"/>
          <w:szCs w:val="20"/>
          <w:lang w:eastAsia="zh-CN" w:bidi="hi-IN"/>
        </w:rPr>
        <w:t xml:space="preserve"> </w:t>
      </w:r>
      <w:r>
        <w:rPr>
          <w:rFonts w:ascii="Times New Roman" w:eastAsia="SimSun" w:hAnsi="Times New Roman" w:cs="Times New Roman"/>
          <w:b/>
          <w:kern w:val="3"/>
          <w:sz w:val="20"/>
          <w:szCs w:val="20"/>
          <w:lang w:val="sr-Cyrl-RS" w:eastAsia="zh-CN" w:bidi="hi-IN"/>
        </w:rPr>
        <w:t>4</w:t>
      </w:r>
      <w:r w:rsidR="00963D45" w:rsidRPr="00A31354">
        <w:rPr>
          <w:rFonts w:ascii="Times New Roman" w:eastAsia="SimSun" w:hAnsi="Times New Roman" w:cs="Times New Roman"/>
          <w:b/>
          <w:kern w:val="3"/>
          <w:sz w:val="20"/>
          <w:szCs w:val="20"/>
          <w:lang w:eastAsia="zh-CN" w:bidi="hi-IN"/>
        </w:rPr>
        <w:t xml:space="preserve"> </w:t>
      </w:r>
    </w:p>
    <w:p w:rsidR="00963D45" w:rsidRPr="00A31354" w:rsidRDefault="00963D45" w:rsidP="00963D45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63D45" w:rsidRPr="00A31354" w:rsidRDefault="00963D45" w:rsidP="00963D45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A31354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ФИНАНСИЈСКА ПОНУДА </w:t>
      </w:r>
    </w:p>
    <w:p w:rsidR="00963D45" w:rsidRPr="00A31354" w:rsidRDefault="00963D45" w:rsidP="00963D45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8"/>
          <w:szCs w:val="20"/>
          <w:lang w:bidi="en-US"/>
        </w:rPr>
      </w:pPr>
      <w:r w:rsidRPr="00A31354">
        <w:rPr>
          <w:rFonts w:ascii="Times New Roman" w:eastAsia="Lucida Sans Unicode" w:hAnsi="Times New Roman" w:cs="Times New Roman"/>
          <w:b/>
          <w:noProof/>
          <w:kern w:val="3"/>
          <w:sz w:val="24"/>
          <w:szCs w:val="24"/>
          <w:lang w:bidi="en-US"/>
        </w:rPr>
        <w:t>УСЛУГА-</w:t>
      </w:r>
      <w:r w:rsidRPr="00A31354">
        <w:rPr>
          <w:rFonts w:asciiTheme="majorBidi" w:hAnsiTheme="majorBidi" w:cstheme="majorBidi"/>
          <w:b/>
          <w:bCs/>
          <w:sz w:val="24"/>
          <w:szCs w:val="24"/>
        </w:rPr>
        <w:t xml:space="preserve"> АНИМАТОРА У ПЕРИОДУ  РЕАЛИЗАЦИЈЕ НАСТАВЕ У ПРИРОДИ У ОБЈЕКТУ ДЕЧЈЕГ ОДМАРАЛИШТА НА КОПАОНИКУ</w:t>
      </w:r>
    </w:p>
    <w:p w:rsidR="00963D45" w:rsidRPr="00A31354" w:rsidRDefault="00963D45" w:rsidP="00963D45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63D45" w:rsidRPr="00A31354" w:rsidRDefault="00963D45" w:rsidP="00963D45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63D45" w:rsidRPr="00A31354" w:rsidRDefault="00963D45" w:rsidP="00963D45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2988"/>
        <w:gridCol w:w="6935"/>
      </w:tblGrid>
      <w:tr w:rsidR="00963D45" w:rsidRPr="00A31354" w:rsidTr="00A31354">
        <w:trPr>
          <w:trHeight w:val="57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3D45" w:rsidRPr="00A31354" w:rsidRDefault="00963D45" w:rsidP="009A38C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</w:pPr>
            <w:r w:rsidRPr="00A31354"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  <w:t>Рок важења понуде: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D45" w:rsidRPr="00A31354" w:rsidRDefault="009F350D" w:rsidP="009A38C0">
            <w:pPr>
              <w:widowControl w:val="0"/>
              <w:tabs>
                <w:tab w:val="left" w:pos="708"/>
                <w:tab w:val="center" w:pos="4320"/>
                <w:tab w:val="right" w:pos="8640"/>
              </w:tabs>
              <w:suppressAutoHyphens/>
              <w:autoSpaceDN w:val="0"/>
              <w:snapToGri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eastAsia="ar-SA" w:bidi="hi-IN"/>
              </w:rPr>
            </w:pPr>
            <w:r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 xml:space="preserve">_____ </w:t>
            </w:r>
            <w:proofErr w:type="spellStart"/>
            <w:r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>дана</w:t>
            </w:r>
            <w:proofErr w:type="spellEnd"/>
            <w:r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 xml:space="preserve"> ( </w:t>
            </w:r>
            <w:proofErr w:type="spellStart"/>
            <w:r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>минимум</w:t>
            </w:r>
            <w:proofErr w:type="spellEnd"/>
            <w:r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 xml:space="preserve"> </w:t>
            </w:r>
            <w:r w:rsidRPr="00A31354">
              <w:rPr>
                <w:rFonts w:ascii="Times New Roman" w:eastAsia="SimSun" w:hAnsi="Times New Roman" w:cs="Times New Roman"/>
                <w:kern w:val="3"/>
                <w:lang w:val="sr-Cyrl-RS" w:eastAsia="ar-SA" w:bidi="hi-IN"/>
              </w:rPr>
              <w:t>3</w:t>
            </w:r>
            <w:r w:rsidR="00963D45"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 xml:space="preserve">0 </w:t>
            </w:r>
            <w:proofErr w:type="spellStart"/>
            <w:r w:rsidR="00963D45"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>дана</w:t>
            </w:r>
            <w:proofErr w:type="spellEnd"/>
            <w:r w:rsidR="00963D45" w:rsidRPr="00A31354">
              <w:rPr>
                <w:rFonts w:ascii="Times New Roman" w:eastAsia="SimSun" w:hAnsi="Times New Roman" w:cs="Times New Roman"/>
                <w:kern w:val="3"/>
                <w:lang w:eastAsia="ar-SA" w:bidi="hi-IN"/>
              </w:rPr>
              <w:t>)</w:t>
            </w:r>
          </w:p>
        </w:tc>
      </w:tr>
      <w:tr w:rsidR="00963D45" w:rsidRPr="00A31354" w:rsidTr="00A31354">
        <w:trPr>
          <w:trHeight w:val="57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3D45" w:rsidRPr="00A31354" w:rsidRDefault="00963D45" w:rsidP="009A38C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</w:pPr>
            <w:r w:rsidRPr="00A31354"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  <w:t>Услови плаћања: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7320" w:rsidRPr="00CA7320" w:rsidRDefault="00CA7320" w:rsidP="00CA732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Наручилац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ће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услуге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анимације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Понуђачу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плаћати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сукцесивно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по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обављеном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послу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,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по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групи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деце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која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су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боравила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на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основу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наставе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у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природи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у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објекту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дечјег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одмаралишта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, у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року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од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45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дана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,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од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дана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исправно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испостављене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фактуре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наручиоцу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,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регистроване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у ЦРФ-у (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Централни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регистар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фактура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). </w:t>
            </w:r>
          </w:p>
          <w:p w:rsidR="00963D45" w:rsidRPr="00A31354" w:rsidRDefault="00CA7320" w:rsidP="00CA732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FF0000"/>
                <w:kern w:val="3"/>
                <w:sz w:val="24"/>
                <w:szCs w:val="24"/>
                <w:lang w:val="sr-Cyrl-CS" w:eastAsia="zh-CN" w:bidi="hi-IN"/>
              </w:rPr>
            </w:pP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Наручилац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се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обавезује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плаћање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изврши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у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року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који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не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може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бити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дужи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од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45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дана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, а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између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субјеката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јавног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сектора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до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60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дана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, у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складу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са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чланом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4 став1 и 2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Закона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о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роковима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измирења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новчаних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обавеза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у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комерцијалним</w:t>
            </w:r>
            <w:proofErr w:type="spellEnd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  <w:proofErr w:type="spellStart"/>
            <w:r w:rsidRPr="00CA7320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трансакцијама</w:t>
            </w:r>
            <w:proofErr w:type="spellEnd"/>
            <w:r w:rsidR="00963D45" w:rsidRPr="00A31354"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  <w:t>.</w:t>
            </w:r>
            <w:r w:rsidR="00963D45" w:rsidRPr="00A31354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</w:t>
            </w:r>
          </w:p>
        </w:tc>
      </w:tr>
      <w:tr w:rsidR="00963D45" w:rsidRPr="00A31354" w:rsidTr="00A31354">
        <w:trPr>
          <w:trHeight w:val="57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3D45" w:rsidRPr="00A31354" w:rsidRDefault="00963D45" w:rsidP="009A38C0">
            <w:pPr>
              <w:widowControl w:val="0"/>
              <w:tabs>
                <w:tab w:val="left" w:pos="708"/>
                <w:tab w:val="center" w:pos="4320"/>
                <w:tab w:val="right" w:pos="8640"/>
              </w:tabs>
              <w:suppressAutoHyphens/>
              <w:autoSpaceDN w:val="0"/>
              <w:snapToGrid w:val="0"/>
              <w:spacing w:after="120" w:line="240" w:lineRule="auto"/>
              <w:ind w:right="691"/>
              <w:textAlignment w:val="baseline"/>
              <w:rPr>
                <w:rFonts w:ascii="Times New Roman" w:eastAsia="Arial Unicode MS" w:hAnsi="Times New Roman" w:cs="Times New Roman"/>
                <w:b/>
                <w:bCs/>
                <w:noProof/>
                <w:color w:val="000000"/>
                <w:kern w:val="3"/>
                <w:lang w:eastAsia="ar-SA" w:bidi="hi-IN"/>
              </w:rPr>
            </w:pPr>
            <w:r w:rsidRPr="00A31354">
              <w:rPr>
                <w:rFonts w:ascii="Times New Roman" w:eastAsia="Arial Unicode MS" w:hAnsi="Times New Roman" w:cs="Times New Roman"/>
                <w:b/>
                <w:bCs/>
                <w:noProof/>
                <w:color w:val="000000"/>
                <w:kern w:val="3"/>
                <w:lang w:eastAsia="ar-SA" w:bidi="hi-IN"/>
              </w:rPr>
              <w:t>Начин плаћања: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D45" w:rsidRPr="00A31354" w:rsidRDefault="00963D45" w:rsidP="009A38C0">
            <w:pPr>
              <w:widowControl w:val="0"/>
              <w:tabs>
                <w:tab w:val="left" w:pos="708"/>
                <w:tab w:val="center" w:pos="4320"/>
                <w:tab w:val="right" w:pos="8640"/>
              </w:tabs>
              <w:suppressAutoHyphens/>
              <w:autoSpaceDN w:val="0"/>
              <w:snapToGri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hr-HR" w:eastAsia="ar-SA" w:bidi="hi-IN"/>
              </w:rPr>
            </w:pPr>
          </w:p>
        </w:tc>
      </w:tr>
      <w:tr w:rsidR="00963D45" w:rsidRPr="00A31354" w:rsidTr="00A31354">
        <w:trPr>
          <w:trHeight w:val="57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3D45" w:rsidRPr="00A31354" w:rsidRDefault="00963D45" w:rsidP="009A38C0">
            <w:pPr>
              <w:widowControl w:val="0"/>
              <w:tabs>
                <w:tab w:val="left" w:pos="2772"/>
              </w:tabs>
              <w:overflowPunct w:val="0"/>
              <w:autoSpaceDE w:val="0"/>
              <w:autoSpaceDN w:val="0"/>
              <w:adjustRightInd w:val="0"/>
              <w:spacing w:after="0" w:line="239" w:lineRule="auto"/>
              <w:ind w:right="-18"/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</w:pPr>
            <w:r w:rsidRPr="00A31354"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  <w:t>Посебне комерцијалне повољности</w:t>
            </w:r>
          </w:p>
          <w:p w:rsidR="00963D45" w:rsidRPr="00A31354" w:rsidRDefault="00963D45" w:rsidP="009A38C0">
            <w:pPr>
              <w:widowControl w:val="0"/>
              <w:tabs>
                <w:tab w:val="left" w:pos="2772"/>
              </w:tabs>
              <w:overflowPunct w:val="0"/>
              <w:autoSpaceDE w:val="0"/>
              <w:autoSpaceDN w:val="0"/>
              <w:adjustRightInd w:val="0"/>
              <w:spacing w:after="0" w:line="239" w:lineRule="auto"/>
              <w:ind w:right="-18"/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</w:pPr>
            <w:r w:rsidRPr="00A31354"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  <w:t xml:space="preserve"> (попуст, гратис и сл.): 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D45" w:rsidRPr="00A31354" w:rsidRDefault="00963D45" w:rsidP="009A38C0">
            <w:pPr>
              <w:widowControl w:val="0"/>
              <w:tabs>
                <w:tab w:val="left" w:pos="708"/>
                <w:tab w:val="center" w:pos="4320"/>
                <w:tab w:val="right" w:pos="8640"/>
              </w:tabs>
              <w:suppressAutoHyphens/>
              <w:autoSpaceDN w:val="0"/>
              <w:snapToGri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kern w:val="3"/>
                <w:lang w:val="hr-HR" w:eastAsia="ar-SA" w:bidi="hi-IN"/>
              </w:rPr>
            </w:pPr>
          </w:p>
        </w:tc>
      </w:tr>
      <w:tr w:rsidR="00963D45" w:rsidRPr="00A31354" w:rsidTr="00A31354">
        <w:trPr>
          <w:trHeight w:val="576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3D45" w:rsidRPr="00A31354" w:rsidRDefault="00963D45" w:rsidP="009A38C0">
            <w:pPr>
              <w:keepLines/>
              <w:widowControl w:val="0"/>
              <w:suppressAutoHyphens/>
              <w:autoSpaceDN w:val="0"/>
              <w:snapToGrid w:val="0"/>
              <w:spacing w:before="60" w:after="0" w:line="240" w:lineRule="auto"/>
              <w:ind w:right="691"/>
              <w:textAlignment w:val="baseline"/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</w:pPr>
            <w:r w:rsidRPr="00A31354">
              <w:rPr>
                <w:rFonts w:ascii="Times New Roman" w:eastAsia="SimSun" w:hAnsi="Times New Roman" w:cs="Times New Roman"/>
                <w:b/>
                <w:bCs/>
                <w:noProof/>
                <w:kern w:val="3"/>
                <w:lang w:eastAsia="zh-CN" w:bidi="hi-IN"/>
              </w:rPr>
              <w:t>Рок извршења услуге: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D45" w:rsidRPr="00A31354" w:rsidRDefault="00963D45" w:rsidP="00114B29">
            <w:pPr>
              <w:widowControl w:val="0"/>
              <w:tabs>
                <w:tab w:val="left" w:pos="6510"/>
                <w:tab w:val="left" w:pos="6719"/>
              </w:tabs>
              <w:suppressAutoHyphens/>
              <w:autoSpaceDN w:val="0"/>
              <w:spacing w:after="0" w:line="240" w:lineRule="auto"/>
              <w:ind w:right="209"/>
              <w:textAlignment w:val="baseline"/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</w:pPr>
            <w:r w:rsidRPr="00A31354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Извршење услуге од стране Понуђача вршиће се</w:t>
            </w:r>
            <w:r w:rsidR="009A38C0" w:rsidRPr="00A31354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 xml:space="preserve"> свакодневно током периода</w:t>
            </w:r>
            <w:r w:rsidR="00ED365B" w:rsidRPr="00A31354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 xml:space="preserve"> боравка групе деце која у објекту бораве по основу наставе у природи, </w:t>
            </w:r>
            <w:r w:rsidR="00114B29" w:rsidRPr="00A31354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за време</w:t>
            </w:r>
            <w:r w:rsidR="00ED365B" w:rsidRPr="00A31354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 xml:space="preserve"> читавог периода</w:t>
            </w:r>
            <w:r w:rsidR="009A38C0" w:rsidRPr="00A31354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 xml:space="preserve"> важења Уговора </w:t>
            </w:r>
            <w:r w:rsidRPr="00A31354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.</w:t>
            </w:r>
          </w:p>
        </w:tc>
      </w:tr>
    </w:tbl>
    <w:p w:rsidR="00963D45" w:rsidRPr="00A31354" w:rsidRDefault="00963D45" w:rsidP="00963D45">
      <w:pPr>
        <w:spacing w:after="0" w:line="240" w:lineRule="auto"/>
        <w:ind w:right="69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63D45" w:rsidRPr="00A31354" w:rsidRDefault="00963D45" w:rsidP="00963D45">
      <w:pPr>
        <w:spacing w:after="0" w:line="240" w:lineRule="auto"/>
        <w:ind w:right="69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63D45" w:rsidRPr="00A31354" w:rsidRDefault="00963D45" w:rsidP="00963D45">
      <w:pPr>
        <w:spacing w:after="0" w:line="240" w:lineRule="auto"/>
        <w:ind w:right="56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</w:pPr>
      <w:r w:rsidRPr="00A31354">
        <w:rPr>
          <w:rFonts w:ascii="Times New Roman" w:eastAsia="Times New Roman" w:hAnsi="Times New Roman" w:cs="Times New Roman"/>
          <w:b/>
          <w:sz w:val="24"/>
          <w:szCs w:val="24"/>
          <w:lang w:eastAsia="sr-Latn-CS"/>
        </w:rPr>
        <w:t xml:space="preserve">                                                                                                            </w:t>
      </w:r>
      <w:r w:rsidRPr="00A31354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ПОНУЂАЧ</w:t>
      </w:r>
    </w:p>
    <w:p w:rsidR="00963D45" w:rsidRPr="00A31354" w:rsidRDefault="00963D45" w:rsidP="00963D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sr-Latn-CS"/>
        </w:rPr>
      </w:pPr>
    </w:p>
    <w:p w:rsidR="00963D45" w:rsidRPr="00A31354" w:rsidRDefault="00A31354" w:rsidP="00963D45">
      <w:pPr>
        <w:spacing w:after="0" w:line="240" w:lineRule="auto"/>
        <w:ind w:right="565"/>
        <w:jc w:val="right"/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 xml:space="preserve">       </w:t>
      </w:r>
      <w:r w:rsidR="00963D45" w:rsidRPr="00A31354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 xml:space="preserve">                                                                                                      __________________</w:t>
      </w:r>
    </w:p>
    <w:p w:rsidR="00963D45" w:rsidRPr="00A31354" w:rsidRDefault="00963D45" w:rsidP="00963D45">
      <w:pPr>
        <w:spacing w:after="0" w:line="240" w:lineRule="auto"/>
        <w:ind w:right="69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63D45" w:rsidRPr="00620BFB" w:rsidRDefault="00963D45" w:rsidP="00620BFB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vanish/>
          <w:kern w:val="3"/>
          <w:sz w:val="24"/>
          <w:szCs w:val="24"/>
          <w:lang w:val="sr-Cyrl-RS" w:eastAsia="zh-CN" w:bidi="hi-I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0"/>
      </w:tblGrid>
      <w:tr w:rsidR="00963D45" w:rsidRPr="00A31354" w:rsidTr="009A38C0">
        <w:trPr>
          <w:trHeight w:val="300"/>
        </w:trPr>
        <w:tc>
          <w:tcPr>
            <w:tcW w:w="1053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63D45" w:rsidRPr="00A31354" w:rsidRDefault="00963D45" w:rsidP="009A38C0">
            <w:pPr>
              <w:widowControl w:val="0"/>
              <w:suppressAutoHyphens/>
              <w:autoSpaceDN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b/>
                <w:noProof/>
                <w:kern w:val="3"/>
                <w:sz w:val="20"/>
                <w:szCs w:val="20"/>
                <w:lang w:eastAsia="zh-CN" w:bidi="hi-IN"/>
              </w:rPr>
            </w:pPr>
            <w:r w:rsidRPr="00A31354">
              <w:rPr>
                <w:rFonts w:ascii="Times New Roman" w:eastAsia="SimSun" w:hAnsi="Times New Roman" w:cs="Times New Roman"/>
                <w:b/>
                <w:noProof/>
                <w:kern w:val="3"/>
                <w:sz w:val="20"/>
                <w:szCs w:val="20"/>
                <w:lang w:eastAsia="zh-CN" w:bidi="hi-IN"/>
              </w:rPr>
              <w:t>Напомена:</w:t>
            </w:r>
          </w:p>
          <w:p w:rsidR="00963D45" w:rsidRPr="00A31354" w:rsidRDefault="00963D45" w:rsidP="00963D45">
            <w:pPr>
              <w:widowControl w:val="0"/>
              <w:suppressAutoHyphens/>
              <w:autoSpaceDE w:val="0"/>
              <w:autoSpaceDN w:val="0"/>
              <w:adjustRightInd w:val="0"/>
              <w:spacing w:after="0" w:line="250" w:lineRule="exact"/>
              <w:ind w:left="90" w:right="691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</w:pPr>
            <w:r w:rsidRPr="00A31354">
              <w:rPr>
                <w:rFonts w:ascii="Times New Roman" w:eastAsia="Lucida Sans Unicode" w:hAnsi="Times New Roman" w:cs="Times New Roman"/>
                <w:noProof/>
                <w:kern w:val="3"/>
                <w:sz w:val="20"/>
                <w:szCs w:val="20"/>
                <w:lang w:bidi="en-US"/>
              </w:rPr>
              <w:t xml:space="preserve">-Образац број 3 </w:t>
            </w:r>
            <w:r w:rsidRPr="00A31354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мора бити читко попуњен, потписан и оверен ,чиме се потврђује тачност података</w:t>
            </w:r>
            <w:r w:rsidRPr="00A31354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.</w:t>
            </w:r>
          </w:p>
          <w:p w:rsidR="00963D45" w:rsidRPr="00A31354" w:rsidRDefault="00963D45" w:rsidP="009A38C0">
            <w:pPr>
              <w:widowControl w:val="0"/>
              <w:autoSpaceDN w:val="0"/>
              <w:spacing w:after="0" w:line="240" w:lineRule="auto"/>
              <w:ind w:left="90" w:right="691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18"/>
                <w:lang w:bidi="en-US"/>
              </w:rPr>
            </w:pPr>
          </w:p>
        </w:tc>
      </w:tr>
    </w:tbl>
    <w:p w:rsidR="00963D45" w:rsidRPr="00A31354" w:rsidRDefault="00963D45" w:rsidP="00963D45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lang w:eastAsia="zh-CN" w:bidi="hi-IN"/>
        </w:rPr>
      </w:pPr>
    </w:p>
    <w:p w:rsidR="00963D45" w:rsidRPr="00455AF0" w:rsidRDefault="00963D45" w:rsidP="00AE1A19">
      <w:pPr>
        <w:rPr>
          <w:highlight w:val="yellow"/>
        </w:rPr>
      </w:pPr>
    </w:p>
    <w:p w:rsidR="00963D45" w:rsidRDefault="00963D45" w:rsidP="00AE1A19">
      <w:pPr>
        <w:rPr>
          <w:highlight w:val="yellow"/>
          <w:lang w:val="sr-Cyrl-RS"/>
        </w:rPr>
      </w:pPr>
    </w:p>
    <w:p w:rsidR="00620BFB" w:rsidRPr="00455AF0" w:rsidRDefault="00620BFB" w:rsidP="00AE1A19">
      <w:pPr>
        <w:rPr>
          <w:highlight w:val="yellow"/>
          <w:lang w:val="sr-Cyrl-RS"/>
        </w:rPr>
      </w:pPr>
    </w:p>
    <w:p w:rsidR="00963D45" w:rsidRPr="00C84993" w:rsidRDefault="00963D45" w:rsidP="0096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 xml:space="preserve">МОДЕЛ УГОВОРА </w:t>
      </w:r>
    </w:p>
    <w:p w:rsidR="00963D45" w:rsidRPr="00C84993" w:rsidRDefault="00963D45" w:rsidP="00A31354">
      <w:pPr>
        <w:widowControl w:val="0"/>
        <w:tabs>
          <w:tab w:val="left" w:pos="9360"/>
        </w:tabs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8"/>
          <w:szCs w:val="20"/>
          <w:lang w:val="sr-Cyrl-RS" w:bidi="en-US"/>
        </w:rPr>
      </w:pPr>
      <w:r w:rsidRPr="00C84993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hi-IN"/>
        </w:rPr>
        <w:t>Уговор о набавци услуга</w:t>
      </w:r>
      <w:r w:rsidRPr="00C84993">
        <w:rPr>
          <w:rFonts w:ascii="Times New Roman" w:eastAsia="Arial Unicode MS" w:hAnsi="Times New Roman" w:cs="Times New Roman"/>
          <w:b/>
          <w:color w:val="000000"/>
          <w:kern w:val="3"/>
          <w:sz w:val="28"/>
          <w:szCs w:val="20"/>
          <w:lang w:val="sr-Cyrl-CS" w:eastAsia="ar-SA" w:bidi="hi-IN"/>
        </w:rPr>
        <w:t xml:space="preserve"> </w:t>
      </w:r>
      <w:r w:rsidRPr="00C84993">
        <w:rPr>
          <w:rFonts w:ascii="Times New Roman" w:eastAsia="Lucida Sans Unicode" w:hAnsi="Times New Roman" w:cs="Times New Roman"/>
          <w:b/>
          <w:noProof/>
          <w:kern w:val="3"/>
          <w:sz w:val="24"/>
          <w:szCs w:val="24"/>
          <w:lang w:bidi="en-US"/>
        </w:rPr>
        <w:t>–</w:t>
      </w:r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аниматора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у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периоду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реализације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наставе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у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природи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у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објекту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дечјег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одмаралишта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на</w:t>
      </w:r>
      <w:proofErr w:type="spellEnd"/>
      <w:r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b/>
          <w:bCs/>
          <w:sz w:val="24"/>
          <w:szCs w:val="24"/>
        </w:rPr>
        <w:t>Копаонику</w:t>
      </w:r>
      <w:proofErr w:type="spellEnd"/>
      <w:r w:rsidR="00C84993" w:rsidRPr="00C84993">
        <w:rPr>
          <w:rFonts w:asciiTheme="majorBidi" w:hAnsiTheme="majorBidi" w:cstheme="majorBidi"/>
          <w:b/>
          <w:bCs/>
          <w:sz w:val="24"/>
          <w:szCs w:val="24"/>
          <w:lang w:val="sr-Cyrl-RS"/>
        </w:rPr>
        <w:t xml:space="preserve"> за школску 2020/2021. годину</w:t>
      </w:r>
    </w:p>
    <w:p w:rsidR="00963D45" w:rsidRPr="00C84993" w:rsidRDefault="00963D45" w:rsidP="0096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Закључен дана _________________2020. године између:</w:t>
      </w: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1.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Центар за образовање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Крагујевац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, Трг тополиваца 4, ПИБ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107183610, које заступа  директор Никола Спасић, дипл.маш.инж. као Наручилац (у даљем тексту Наручилац) </w:t>
      </w: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Latn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и</w:t>
      </w: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C84993" w:rsidRDefault="00963D45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lang w:val="sr-Cyrl-CS" w:eastAsia="sr-Latn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2. ________________________________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, ул. ______________________. ПИБ ______________, кога заступа ____________________, као пружалац услуга (у даљем тексту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).</w:t>
      </w:r>
    </w:p>
    <w:p w:rsidR="00963D45" w:rsidRPr="00455AF0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val="sr-Cyrl-CS" w:eastAsia="sr-Latn-CS"/>
        </w:rPr>
      </w:pP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Уговорне стране констатују:</w:t>
      </w:r>
    </w:p>
    <w:p w:rsidR="00963D45" w:rsidRPr="00C84993" w:rsidRDefault="00C84993" w:rsidP="00963D45">
      <w:pPr>
        <w:tabs>
          <w:tab w:val="num" w:pos="0"/>
          <w:tab w:val="num" w:pos="6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да је наручилац, на основу члана 27 став 1 тачка 1 Закона о јавним набавкама (Сл.гласник РС бр. 91/19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– у даљем тексту: Закон), спровео поступак набавке услуга </w:t>
      </w:r>
      <w:r w:rsidR="00963D45" w:rsidRPr="00C84993">
        <w:rPr>
          <w:rFonts w:asciiTheme="majorBidi" w:hAnsiTheme="majorBidi" w:cstheme="majorBidi"/>
          <w:sz w:val="24"/>
          <w:szCs w:val="24"/>
        </w:rPr>
        <w:t>аниматора у периоду реализације наставе у природи у објекту дечјег одмаралишта на Копаонику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, набавке на коју се Закон о јавним набавкама не примењује.</w:t>
      </w: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C84993" w:rsidRDefault="00963D45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- да је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___________________ из ________________ доставио понуду бр. ___________ од ___________.године., која се налази у прилогу овог уговора и саставни је део овог уговора. </w:t>
      </w:r>
    </w:p>
    <w:p w:rsidR="00963D45" w:rsidRPr="00C84993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C84993" w:rsidRDefault="00963D45" w:rsidP="0000642E">
      <w:pPr>
        <w:tabs>
          <w:tab w:val="num" w:pos="0"/>
          <w:tab w:val="num" w:pos="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-да понуда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у потпуности одговара техничким спецификацијама из конкурсне документације, које се налазе у прилогу уговора и саставни су део овог Уговора; </w:t>
      </w:r>
    </w:p>
    <w:p w:rsidR="00963D45" w:rsidRPr="00455AF0" w:rsidRDefault="00963D45" w:rsidP="00963D45">
      <w:pPr>
        <w:tabs>
          <w:tab w:val="num" w:pos="0"/>
          <w:tab w:val="num" w:pos="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  <w:lang w:val="sr-Cyrl-CS"/>
        </w:rPr>
      </w:pPr>
    </w:p>
    <w:p w:rsidR="00963D45" w:rsidRPr="00455AF0" w:rsidRDefault="00963D45" w:rsidP="0096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highlight w:val="yellow"/>
          <w:lang w:val="sr-Cyrl-CS"/>
        </w:rPr>
      </w:pPr>
    </w:p>
    <w:p w:rsidR="00963D45" w:rsidRPr="00C84993" w:rsidRDefault="00963D45" w:rsidP="00963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Предм</w:t>
      </w:r>
      <w:r w:rsidRPr="00C84993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е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т уговора</w:t>
      </w:r>
    </w:p>
    <w:p w:rsidR="00963D45" w:rsidRPr="00C84993" w:rsidRDefault="00963D45" w:rsidP="00EC3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Члан 1.</w:t>
      </w:r>
    </w:p>
    <w:p w:rsidR="00963D45" w:rsidRDefault="00963D45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Предмет овог Уговора је пружање услуга </w:t>
      </w:r>
      <w:r w:rsidR="009A38C0" w:rsidRPr="00C84993">
        <w:rPr>
          <w:rFonts w:asciiTheme="majorBidi" w:hAnsiTheme="majorBidi" w:cstheme="majorBidi"/>
          <w:b/>
          <w:bCs/>
          <w:sz w:val="24"/>
          <w:szCs w:val="24"/>
        </w:rPr>
        <w:t>аниматора у периоду реализације наставе у природи у објекту дечјег одмаралишта на Копаонику, у свему</w:t>
      </w:r>
      <w:r w:rsidR="009A38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према </w:t>
      </w:r>
      <w:r w:rsidR="009A38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приложеном про</w:t>
      </w:r>
      <w:r w:rsidR="009833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граму који је доставио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="009833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, а према</w:t>
      </w:r>
      <w:r w:rsidR="009833C0" w:rsidRPr="00C84993">
        <w:rPr>
          <w:rFonts w:asciiTheme="majorBidi" w:hAnsiTheme="majorBidi" w:cstheme="majorBidi"/>
          <w:sz w:val="24"/>
          <w:szCs w:val="24"/>
        </w:rPr>
        <w:t xml:space="preserve"> сегментима реализације програма анимације - после доручка, ручка и вечере, за све време трајања наставе у природи,  из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понуде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бр. ____________ од ____________. год. која је саставни де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о овог Уговора, а у складу са чланом 27 став 1 тачка 1 Закона о јавним набавкама (Сл.гласник РС бр. 91/19)</w:t>
      </w:r>
      <w:r w:rsid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</w:p>
    <w:p w:rsidR="00C84993" w:rsidRDefault="00C84993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C84993" w:rsidRDefault="00C84993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  <w:lang w:val="sr-Cyrl-CS"/>
        </w:rPr>
      </w:pPr>
    </w:p>
    <w:p w:rsidR="00EC3687" w:rsidRPr="00455AF0" w:rsidRDefault="00EC3687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  <w:lang w:val="sr-Cyrl-CS"/>
        </w:rPr>
      </w:pPr>
    </w:p>
    <w:p w:rsidR="00963D45" w:rsidRDefault="00963D45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highlight w:val="yellow"/>
          <w:lang w:val="sr-Cyrl-CS"/>
        </w:rPr>
      </w:pPr>
    </w:p>
    <w:p w:rsidR="00620BFB" w:rsidRPr="00455AF0" w:rsidRDefault="00620BFB" w:rsidP="00963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highlight w:val="yellow"/>
          <w:lang w:val="sr-Cyrl-CS"/>
        </w:rPr>
      </w:pPr>
    </w:p>
    <w:p w:rsidR="00EC3687" w:rsidRPr="00EC3687" w:rsidRDefault="00114B29" w:rsidP="00EC3687">
      <w:pPr>
        <w:widowControl w:val="0"/>
        <w:autoSpaceDE w:val="0"/>
        <w:autoSpaceDN w:val="0"/>
        <w:adjustRightInd w:val="0"/>
        <w:spacing w:after="0" w:line="239" w:lineRule="auto"/>
        <w:ind w:left="4340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EC3687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lastRenderedPageBreak/>
        <w:t>Ч</w:t>
      </w:r>
      <w:r w:rsidR="00DA79DF" w:rsidRPr="00EC3687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лан 2</w:t>
      </w:r>
      <w:r w:rsidR="00DA79DF" w:rsidRPr="00EC3687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</w:p>
    <w:p w:rsidR="00963D45" w:rsidRPr="00EC3687" w:rsidRDefault="0000642E" w:rsidP="00DA79DF">
      <w:pPr>
        <w:spacing w:after="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  <w:lang w:val="sr-Cyrl-CS"/>
        </w:rPr>
      </w:pPr>
      <w:proofErr w:type="spellStart"/>
      <w:proofErr w:type="gramStart"/>
      <w:r w:rsidRPr="00EC3687">
        <w:rPr>
          <w:rFonts w:asciiTheme="majorBidi" w:hAnsiTheme="majorBidi" w:cstheme="majorBidi"/>
          <w:sz w:val="24"/>
          <w:szCs w:val="24"/>
        </w:rPr>
        <w:t>Понуђач</w:t>
      </w:r>
      <w:proofErr w:type="spellEnd"/>
      <w:r w:rsidR="009833C0" w:rsidRPr="00EC3687">
        <w:rPr>
          <w:rFonts w:asciiTheme="majorBidi" w:hAnsiTheme="majorBidi" w:cstheme="majorBidi"/>
          <w:sz w:val="24"/>
          <w:szCs w:val="24"/>
        </w:rPr>
        <w:t xml:space="preserve"> </w:t>
      </w:r>
      <w:r w:rsidR="00BD5A32">
        <w:rPr>
          <w:rFonts w:asciiTheme="majorBidi" w:hAnsiTheme="majorBidi" w:cstheme="majorBidi"/>
          <w:sz w:val="24"/>
          <w:szCs w:val="24"/>
          <w:lang w:val="sr-Cyrl-RS"/>
        </w:rPr>
        <w:t>с</w:t>
      </w:r>
      <w:r w:rsidR="00114B29" w:rsidRPr="00EC3687">
        <w:rPr>
          <w:rFonts w:asciiTheme="majorBidi" w:hAnsiTheme="majorBidi" w:cstheme="majorBidi"/>
          <w:sz w:val="24"/>
          <w:szCs w:val="24"/>
        </w:rPr>
        <w:t xml:space="preserve">е </w:t>
      </w:r>
      <w:proofErr w:type="spellStart"/>
      <w:r w:rsidR="00114B29" w:rsidRPr="00EC3687">
        <w:rPr>
          <w:rFonts w:asciiTheme="majorBidi" w:hAnsiTheme="majorBidi" w:cstheme="majorBidi"/>
          <w:sz w:val="24"/>
          <w:szCs w:val="24"/>
        </w:rPr>
        <w:t>обавезује</w:t>
      </w:r>
      <w:proofErr w:type="spellEnd"/>
      <w:r w:rsidR="00114B29" w:rsidRPr="00EC36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14B29" w:rsidRPr="00EC3687">
        <w:rPr>
          <w:rFonts w:asciiTheme="majorBidi" w:hAnsiTheme="majorBidi" w:cstheme="majorBidi"/>
          <w:sz w:val="24"/>
          <w:szCs w:val="24"/>
        </w:rPr>
        <w:t>да</w:t>
      </w:r>
      <w:proofErr w:type="spellEnd"/>
      <w:r w:rsidR="00114B29" w:rsidRPr="00EC36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33C0" w:rsidRPr="00EC3687">
        <w:rPr>
          <w:rFonts w:asciiTheme="majorBidi" w:hAnsiTheme="majorBidi" w:cstheme="majorBidi"/>
          <w:sz w:val="24"/>
          <w:szCs w:val="24"/>
        </w:rPr>
        <w:t>ће</w:t>
      </w:r>
      <w:proofErr w:type="spellEnd"/>
      <w:r w:rsidR="009833C0" w:rsidRPr="00EC36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33C0" w:rsidRPr="00EC3687">
        <w:rPr>
          <w:rFonts w:asciiTheme="majorBidi" w:hAnsiTheme="majorBidi" w:cstheme="majorBidi"/>
          <w:sz w:val="24"/>
          <w:szCs w:val="24"/>
        </w:rPr>
        <w:t>предметне</w:t>
      </w:r>
      <w:proofErr w:type="spellEnd"/>
      <w:r w:rsidR="009833C0" w:rsidRPr="00EC36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33C0" w:rsidRPr="00EC3687">
        <w:rPr>
          <w:rFonts w:asciiTheme="majorBidi" w:hAnsiTheme="majorBidi" w:cstheme="majorBidi"/>
          <w:sz w:val="24"/>
          <w:szCs w:val="24"/>
        </w:rPr>
        <w:t>послове</w:t>
      </w:r>
      <w:proofErr w:type="spellEnd"/>
      <w:r w:rsidR="009833C0" w:rsidRPr="00EC36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33C0" w:rsidRPr="00EC3687">
        <w:rPr>
          <w:rFonts w:asciiTheme="majorBidi" w:hAnsiTheme="majorBidi" w:cstheme="majorBidi"/>
          <w:sz w:val="24"/>
          <w:szCs w:val="24"/>
        </w:rPr>
        <w:t>обављати</w:t>
      </w:r>
      <w:proofErr w:type="spellEnd"/>
      <w:r w:rsidR="009833C0" w:rsidRPr="00EC3687">
        <w:rPr>
          <w:rFonts w:asciiTheme="majorBidi" w:hAnsiTheme="majorBidi" w:cstheme="majorBidi"/>
          <w:sz w:val="24"/>
          <w:szCs w:val="24"/>
        </w:rPr>
        <w:t xml:space="preserve"> у </w:t>
      </w:r>
      <w:proofErr w:type="spellStart"/>
      <w:r w:rsidR="009833C0" w:rsidRPr="00EC3687">
        <w:rPr>
          <w:rFonts w:asciiTheme="majorBidi" w:hAnsiTheme="majorBidi" w:cstheme="majorBidi"/>
          <w:sz w:val="24"/>
          <w:szCs w:val="24"/>
        </w:rPr>
        <w:t>периоду</w:t>
      </w:r>
      <w:proofErr w:type="spellEnd"/>
      <w:r w:rsidR="009833C0" w:rsidRPr="00EC36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33C0" w:rsidRPr="00EC3687">
        <w:rPr>
          <w:rFonts w:asciiTheme="majorBidi" w:hAnsiTheme="majorBidi" w:cstheme="majorBidi"/>
          <w:sz w:val="24"/>
          <w:szCs w:val="24"/>
        </w:rPr>
        <w:t>од</w:t>
      </w:r>
      <w:proofErr w:type="spellEnd"/>
      <w:r w:rsidR="009833C0" w:rsidRPr="00EC3687">
        <w:rPr>
          <w:rFonts w:asciiTheme="majorBidi" w:hAnsiTheme="majorBidi" w:cstheme="majorBidi"/>
          <w:sz w:val="24"/>
          <w:szCs w:val="24"/>
        </w:rPr>
        <w:t xml:space="preserve"> </w:t>
      </w:r>
      <w:r w:rsidR="00841E67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14</w:t>
      </w:r>
      <w:r w:rsidR="00EC3687" w:rsidRPr="00EC3687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.09</w:t>
      </w:r>
      <w:r w:rsidR="009833C0" w:rsidRPr="00EC3687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.2020.године до </w:t>
      </w:r>
      <w:r w:rsidR="00EC3687" w:rsidRPr="00EC3687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18.06.2021</w:t>
      </w:r>
      <w:r w:rsidR="009833C0" w:rsidRPr="00EC3687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.године, у складу са календаром образовн</w:t>
      </w:r>
      <w:r w:rsidR="00EC3687" w:rsidRPr="00EC3687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о васпитног рада за школску 2020/21</w:t>
      </w:r>
      <w:r w:rsidR="009833C0" w:rsidRPr="00EC3687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.годину.</w:t>
      </w:r>
      <w:proofErr w:type="gramEnd"/>
    </w:p>
    <w:p w:rsidR="00114B29" w:rsidRPr="00455AF0" w:rsidRDefault="00DA79DF" w:rsidP="00114B29">
      <w:pPr>
        <w:spacing w:after="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  <w:highlight w:val="yellow"/>
          <w:lang w:val="sr-Cyrl-CS"/>
        </w:rPr>
      </w:pPr>
      <w:r w:rsidRPr="00455AF0">
        <w:rPr>
          <w:rFonts w:asciiTheme="majorBidi" w:eastAsia="Times New Roman" w:hAnsiTheme="majorBidi" w:cstheme="majorBidi"/>
          <w:b/>
          <w:sz w:val="24"/>
          <w:szCs w:val="24"/>
          <w:highlight w:val="yellow"/>
          <w:lang w:val="sr-Cyrl-CS"/>
        </w:rPr>
        <w:t xml:space="preserve">                                                                 </w:t>
      </w:r>
    </w:p>
    <w:p w:rsidR="009A38C0" w:rsidRPr="00C84993" w:rsidRDefault="00DA79DF" w:rsidP="00114B29">
      <w:pPr>
        <w:spacing w:after="0" w:line="240" w:lineRule="auto"/>
        <w:ind w:left="3600" w:firstLine="720"/>
        <w:jc w:val="both"/>
        <w:rPr>
          <w:rFonts w:asciiTheme="majorBidi" w:eastAsia="Times New Roman" w:hAnsiTheme="majorBidi" w:cstheme="majorBidi"/>
          <w:b/>
          <w:sz w:val="24"/>
          <w:szCs w:val="24"/>
          <w:lang w:val="sr-Cyrl-CS"/>
        </w:rPr>
      </w:pPr>
      <w:r w:rsidRPr="00C84993">
        <w:rPr>
          <w:rFonts w:asciiTheme="majorBidi" w:eastAsia="Times New Roman" w:hAnsiTheme="majorBidi" w:cstheme="majorBidi"/>
          <w:b/>
          <w:sz w:val="24"/>
          <w:szCs w:val="24"/>
          <w:lang w:val="sr-Cyrl-CS"/>
        </w:rPr>
        <w:t>Члан 3.</w:t>
      </w:r>
    </w:p>
    <w:p w:rsidR="009A38C0" w:rsidRDefault="009833C0" w:rsidP="0000642E">
      <w:pPr>
        <w:spacing w:after="0" w:line="240" w:lineRule="auto"/>
        <w:jc w:val="both"/>
        <w:rPr>
          <w:rFonts w:asciiTheme="majorBidi" w:eastAsia="Arial Unicode MS" w:hAnsiTheme="majorBidi" w:cstheme="majorBidi"/>
          <w:kern w:val="3"/>
          <w:sz w:val="24"/>
          <w:szCs w:val="24"/>
          <w:lang w:val="sr-Latn-RS" w:eastAsia="ar-SA" w:bidi="en-US"/>
        </w:rPr>
      </w:pPr>
      <w:proofErr w:type="spellStart"/>
      <w:proofErr w:type="gramStart"/>
      <w:r w:rsidRPr="00C84993">
        <w:rPr>
          <w:rFonts w:asciiTheme="majorBidi" w:hAnsiTheme="majorBidi" w:cstheme="majorBidi"/>
          <w:sz w:val="24"/>
          <w:szCs w:val="24"/>
        </w:rPr>
        <w:t>Наручилац</w:t>
      </w:r>
      <w:proofErr w:type="spellEnd"/>
      <w:r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sz w:val="24"/>
          <w:szCs w:val="24"/>
        </w:rPr>
        <w:t>се</w:t>
      </w:r>
      <w:proofErr w:type="spellEnd"/>
      <w:r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sz w:val="24"/>
          <w:szCs w:val="24"/>
        </w:rPr>
        <w:t>обавезује</w:t>
      </w:r>
      <w:proofErr w:type="spellEnd"/>
      <w:r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sz w:val="24"/>
          <w:szCs w:val="24"/>
        </w:rPr>
        <w:t>да</w:t>
      </w:r>
      <w:proofErr w:type="spellEnd"/>
      <w:r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4993">
        <w:rPr>
          <w:rFonts w:asciiTheme="majorBidi" w:hAnsiTheme="majorBidi" w:cstheme="majorBidi"/>
          <w:sz w:val="24"/>
          <w:szCs w:val="24"/>
        </w:rPr>
        <w:t>ће</w:t>
      </w:r>
      <w:proofErr w:type="spellEnd"/>
      <w:r w:rsidR="00352712"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2712" w:rsidRPr="00C84993">
        <w:rPr>
          <w:rFonts w:asciiTheme="majorBidi" w:hAnsiTheme="majorBidi" w:cstheme="majorBidi"/>
          <w:sz w:val="24"/>
          <w:szCs w:val="24"/>
        </w:rPr>
        <w:t>током</w:t>
      </w:r>
      <w:proofErr w:type="spellEnd"/>
      <w:r w:rsidR="00352712"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2712" w:rsidRPr="00C84993">
        <w:rPr>
          <w:rFonts w:asciiTheme="majorBidi" w:hAnsiTheme="majorBidi" w:cstheme="majorBidi"/>
          <w:sz w:val="24"/>
          <w:szCs w:val="24"/>
        </w:rPr>
        <w:t>периода</w:t>
      </w:r>
      <w:proofErr w:type="spellEnd"/>
      <w:r w:rsidR="00352712"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2712" w:rsidRPr="00C84993">
        <w:rPr>
          <w:rFonts w:asciiTheme="majorBidi" w:hAnsiTheme="majorBidi" w:cstheme="majorBidi"/>
          <w:sz w:val="24"/>
          <w:szCs w:val="24"/>
        </w:rPr>
        <w:t>реализације</w:t>
      </w:r>
      <w:proofErr w:type="spellEnd"/>
      <w:r w:rsidR="00352712"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2712" w:rsidRPr="00C84993">
        <w:rPr>
          <w:rFonts w:asciiTheme="majorBidi" w:hAnsiTheme="majorBidi" w:cstheme="majorBidi"/>
          <w:sz w:val="24"/>
          <w:szCs w:val="24"/>
        </w:rPr>
        <w:t>услуге</w:t>
      </w:r>
      <w:proofErr w:type="spellEnd"/>
      <w:r w:rsidR="00352712"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642E" w:rsidRPr="00C84993">
        <w:rPr>
          <w:rFonts w:asciiTheme="majorBidi" w:hAnsiTheme="majorBidi" w:cstheme="majorBidi"/>
          <w:sz w:val="24"/>
          <w:szCs w:val="24"/>
        </w:rPr>
        <w:t>Понуђачу</w:t>
      </w:r>
      <w:proofErr w:type="spellEnd"/>
      <w:r w:rsidR="00DA79DF" w:rsidRPr="00C8499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2712" w:rsidRPr="00C84993">
        <w:rPr>
          <w:rFonts w:asciiTheme="majorBidi" w:hAnsiTheme="majorBidi" w:cstheme="majorBidi"/>
          <w:sz w:val="24"/>
          <w:szCs w:val="24"/>
        </w:rPr>
        <w:t>обезбедити</w:t>
      </w:r>
      <w:proofErr w:type="spellEnd"/>
      <w:r w:rsidR="00352712" w:rsidRPr="00C84993">
        <w:rPr>
          <w:rFonts w:asciiTheme="majorBidi" w:hAnsiTheme="majorBidi" w:cstheme="majorBidi"/>
          <w:sz w:val="24"/>
          <w:szCs w:val="24"/>
        </w:rPr>
        <w:t xml:space="preserve"> 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простор у објекту дечјег одмаралишта на Копаонику за смештај реквизита и опреме </w:t>
      </w:r>
      <w:r w:rsidR="00DA79DF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намењених 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за реализацију програма ан</w:t>
      </w:r>
      <w:r w:rsidR="00DA79DF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имације, као и услугу смештаја н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а бази пуног пансиона за једно лице-аниматора у терм</w:t>
      </w:r>
      <w:r w:rsidR="00114B29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инима када се одвија реализација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 наставе у природи.</w:t>
      </w:r>
      <w:proofErr w:type="gramEnd"/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   </w:t>
      </w:r>
    </w:p>
    <w:p w:rsidR="00575F9C" w:rsidRPr="00575F9C" w:rsidRDefault="00575F9C" w:rsidP="0000642E">
      <w:pPr>
        <w:spacing w:after="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  <w:lang w:val="sr-Latn-RS"/>
        </w:rPr>
      </w:pPr>
    </w:p>
    <w:p w:rsidR="00963D45" w:rsidRPr="00C84993" w:rsidRDefault="00DA79DF" w:rsidP="00963D45">
      <w:pPr>
        <w:widowControl w:val="0"/>
        <w:autoSpaceDE w:val="0"/>
        <w:autoSpaceDN w:val="0"/>
        <w:adjustRightInd w:val="0"/>
        <w:spacing w:after="0" w:line="239" w:lineRule="auto"/>
        <w:ind w:left="4340"/>
        <w:rPr>
          <w:rFonts w:ascii="Times New Roman" w:eastAsia="Times New Roman" w:hAnsi="Times New Roman" w:cs="Times New Roman"/>
          <w:b/>
          <w:bCs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bCs/>
          <w:sz w:val="24"/>
          <w:szCs w:val="28"/>
          <w:lang w:val="sr-Cyrl-CS"/>
        </w:rPr>
        <w:t>Члан 4.</w:t>
      </w:r>
    </w:p>
    <w:p w:rsidR="00963D45" w:rsidRDefault="00963D45" w:rsidP="009A38C0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Укупна уговорена вредност услуга</w:t>
      </w:r>
      <w:r w:rsidR="00DA79DF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по овом Уговору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износи 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>175.000,00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динара (без ПДВ-а), </w:t>
      </w:r>
      <w:r w:rsidR="00BD5A32">
        <w:rPr>
          <w:rFonts w:ascii="Times New Roman" w:eastAsia="Times New Roman" w:hAnsi="Times New Roman" w:cs="Times New Roman"/>
          <w:sz w:val="24"/>
          <w:szCs w:val="28"/>
          <w:lang w:val="sr-Cyrl-CS"/>
        </w:rPr>
        <w:t>35.000,00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је ПДВ, што укупно износи 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>210.000,00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динара.</w:t>
      </w:r>
    </w:p>
    <w:p w:rsidR="00CA7320" w:rsidRPr="00C84993" w:rsidRDefault="00CA7320" w:rsidP="009A38C0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8"/>
          <w:lang w:val="sr-Cyrl-CS"/>
        </w:rPr>
        <w:t>Средства планирана за реализацију овог Уговора у 2020. години износе 91.667,00 динара без ПДВ-а, односно 110.000,00 са ПДВ-ом. Обавезе по овом Уговору за наредну буџетску годину биће реализоване највише до износа средстава која ће за ту намену бити одобрена за ту буџетску годину.</w:t>
      </w:r>
    </w:p>
    <w:p w:rsidR="00963D45" w:rsidRPr="00C84993" w:rsidRDefault="009A38C0" w:rsidP="009A38C0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7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Ц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ен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а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дат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а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у понуди бр </w:t>
      </w:r>
      <w:r w:rsidR="00963D45" w:rsidRPr="00C84993">
        <w:rPr>
          <w:rFonts w:ascii="Times New Roman" w:eastAsia="Times New Roman" w:hAnsi="Times New Roman" w:cs="Times New Roman" w:hint="eastAsia"/>
          <w:sz w:val="24"/>
          <w:szCs w:val="28"/>
          <w:lang w:val="sr-Cyrl-CS"/>
        </w:rPr>
        <w:t>____________ од ____________. год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је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фиксн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а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у периоду трајања Уговора. </w:t>
      </w:r>
    </w:p>
    <w:p w:rsidR="00DA79DF" w:rsidRPr="00C84993" w:rsidRDefault="009833C0" w:rsidP="00DA79DF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У току важења Уговора, уговорене цене су фиксне и могу се мењати.</w:t>
      </w:r>
    </w:p>
    <w:p w:rsidR="00114B29" w:rsidRPr="00EC3687" w:rsidRDefault="00DA79DF" w:rsidP="00DA79DF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</w:pPr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                                                   </w:t>
      </w:r>
    </w:p>
    <w:p w:rsidR="00963D45" w:rsidRPr="00C84993" w:rsidRDefault="00DA79DF" w:rsidP="00114B29">
      <w:pPr>
        <w:widowControl w:val="0"/>
        <w:suppressAutoHyphens/>
        <w:autoSpaceDN w:val="0"/>
        <w:spacing w:after="0" w:line="240" w:lineRule="auto"/>
        <w:ind w:left="3600" w:right="402" w:firstLine="72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Члан 5.</w:t>
      </w:r>
    </w:p>
    <w:p w:rsidR="00DA79DF" w:rsidRDefault="00352712" w:rsidP="00DA79DF">
      <w:pPr>
        <w:widowControl w:val="0"/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</w:pP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Наручил</w:t>
      </w:r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ац</w:t>
      </w:r>
      <w:proofErr w:type="spellEnd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ће</w:t>
      </w:r>
      <w:proofErr w:type="spellEnd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услуге</w:t>
      </w:r>
      <w:proofErr w:type="spellEnd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анимације</w:t>
      </w:r>
      <w:proofErr w:type="spellEnd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00642E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Понуђачу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плаћати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CA7320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сукцесивно</w:t>
      </w:r>
      <w:proofErr w:type="spellEnd"/>
      <w:r w:rsidR="00CA7320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 по обављеном послу, по</w:t>
      </w:r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групи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деце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која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су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боравила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основу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наставе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у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природи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у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објекту</w:t>
      </w:r>
      <w:proofErr w:type="spellEnd"/>
      <w:r w:rsidR="00DA79DF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DA79DF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дечјег</w:t>
      </w:r>
      <w:proofErr w:type="spellEnd"/>
      <w:r w:rsidR="00DA79DF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DA79DF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одмаралишта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, у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року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од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CA7320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>45</w:t>
      </w:r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дана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од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дана</w:t>
      </w:r>
      <w:proofErr w:type="spellEnd"/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CA7320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>исправно испостављене фактуре наручиоцу, регистроване у ЦРФ-у (Централни регистар фактура)</w:t>
      </w:r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  <w:r w:rsidR="00DA79DF"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:rsidR="00CA7320" w:rsidRDefault="00CA7320" w:rsidP="00DA79DF">
      <w:pPr>
        <w:widowControl w:val="0"/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>Наручилац се обавезује да плаћање изврши у року који не може бити дужи од 45 дана, а између субјеката јавног сектора до 60 дана, у складу са чланом 4 став1 и 2 Закона о роковима измирења новчаних обавеза у комерцијалним трансакцијама.</w:t>
      </w:r>
    </w:p>
    <w:p w:rsidR="00CA7320" w:rsidRPr="00CA7320" w:rsidRDefault="00CA7320" w:rsidP="00DA79DF">
      <w:pPr>
        <w:widowControl w:val="0"/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Плаћање за извршене услуге ће се вршити након исправно испостављене фактуре, </w:t>
      </w:r>
      <w:r w:rsidR="00BD5A32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и </w:t>
      </w:r>
      <w:r w:rsidR="003D1D5E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извештаја о обављеном послу потписаног од стране овлашћеног лица </w:t>
      </w:r>
      <w:r w:rsidR="00BD5A32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>Наручиоца, на рачун Понуђача бр ________________ код банке ____________.</w:t>
      </w:r>
    </w:p>
    <w:p w:rsidR="00575F9C" w:rsidRPr="00575F9C" w:rsidRDefault="00575F9C" w:rsidP="0000642E">
      <w:pPr>
        <w:widowControl w:val="0"/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val="sr-Latn-RS" w:eastAsia="zh-CN" w:bidi="hi-IN"/>
        </w:rPr>
      </w:pPr>
    </w:p>
    <w:p w:rsidR="00963D45" w:rsidRPr="00EC3687" w:rsidRDefault="00963D45" w:rsidP="00EC3687">
      <w:pPr>
        <w:widowControl w:val="0"/>
        <w:overflowPunct w:val="0"/>
        <w:autoSpaceDE w:val="0"/>
        <w:autoSpaceDN w:val="0"/>
        <w:adjustRightInd w:val="0"/>
        <w:spacing w:after="0" w:line="269" w:lineRule="auto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                                            </w:t>
      </w:r>
      <w:r w:rsidR="00114B29"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ab/>
      </w:r>
      <w:r w:rsidR="00114B29"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ab/>
        <w:t xml:space="preserve">            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Члан 6.</w:t>
      </w:r>
    </w:p>
    <w:p w:rsidR="00963D45" w:rsidRPr="00C84993" w:rsidRDefault="00963D45" w:rsidP="00DA79DF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Овај Уговор ступа на снагу даном потписивања од стране овлашћених лица уговорних страна и важи </w:t>
      </w:r>
      <w:r w:rsidR="00DA79DF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до краја школске 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2020/21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године (</w:t>
      </w:r>
      <w:r w:rsidR="00DA79DF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до 1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8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>.06.2021</w:t>
      </w:r>
      <w:r w:rsidR="00DA79DF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.године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>.), односно до испуњења вредности утврђене у Члану 4 овог Уговора, у зависности од тога који услов пре наступи.</w:t>
      </w:r>
    </w:p>
    <w:p w:rsidR="00963D45" w:rsidRPr="00C84993" w:rsidRDefault="00963D45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У случају када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 не изврши услугу, Наручилац ће извршити набавку услуге, ради покрића или успостављања нормалног функционисања пословања, од другог добављача, а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је у обавези да надокнади евентуалну разлику у цени</w:t>
      </w:r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 </w:t>
      </w:r>
      <w:proofErr w:type="spellStart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надокнади</w:t>
      </w:r>
      <w:proofErr w:type="spellEnd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штету</w:t>
      </w:r>
      <w:proofErr w:type="spellEnd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Наручиоцу</w:t>
      </w:r>
      <w:proofErr w:type="spellEnd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:rsidR="00963D45" w:rsidRDefault="00963D45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lastRenderedPageBreak/>
        <w:t xml:space="preserve">Уколико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не изврши услугу у складу са одредбама овог Уговора или у току важења Уговора касни са вршењем услуга, Наручилац има право да раскине Уговор и пре рока на који је закључен.</w:t>
      </w:r>
    </w:p>
    <w:p w:rsidR="00EC3687" w:rsidRPr="00C84993" w:rsidRDefault="00EC3687" w:rsidP="00006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575F9C" w:rsidRPr="00EC3687" w:rsidRDefault="00963D45" w:rsidP="00EC3687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R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Члан 7.</w:t>
      </w:r>
    </w:p>
    <w:p w:rsidR="00575F9C" w:rsidRPr="003D1D5E" w:rsidRDefault="00575F9C" w:rsidP="00575F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lang w:val="sr-Cyrl-RS"/>
        </w:rPr>
      </w:pP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32"/>
          <w:szCs w:val="24"/>
        </w:rPr>
        <w:t>У</w:t>
      </w:r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говорне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стране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су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сагласне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да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Наручилац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има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право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да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без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образложења</w:t>
      </w:r>
      <w:proofErr w:type="spellEnd"/>
      <w:proofErr w:type="gram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 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једнострано</w:t>
      </w:r>
      <w:proofErr w:type="spellEnd"/>
      <w:proofErr w:type="gram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раскине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 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овај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Уговор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, </w:t>
      </w:r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  <w:lang w:val="sr-Cyrl-RS"/>
        </w:rPr>
        <w:t xml:space="preserve">у року од 15 дана од дана </w:t>
      </w:r>
      <w:proofErr w:type="spellStart"/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достављањ</w:t>
      </w:r>
      <w:proofErr w:type="spellEnd"/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  <w:lang w:val="sr-Cyrl-RS"/>
        </w:rPr>
        <w:t>а</w:t>
      </w:r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писаног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обавештења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о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раскиду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Уговора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Понуђачу</w:t>
      </w:r>
      <w:proofErr w:type="spellEnd"/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  <w:lang w:val="sr-Cyrl-RS"/>
        </w:rPr>
        <w:t>.</w:t>
      </w:r>
    </w:p>
    <w:p w:rsidR="00575F9C" w:rsidRDefault="00575F9C" w:rsidP="00575F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Cs w:val="20"/>
          <w:lang w:val="sr-Cyrl-RS"/>
        </w:rPr>
      </w:pPr>
      <w:proofErr w:type="spellStart"/>
      <w:proofErr w:type="gram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Писано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обавештење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из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претходног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члана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,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сматраће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се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да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је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послато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уколико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је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Кориснику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услуга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достављено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путем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факса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,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електронском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поштом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(е-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маил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),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препорученом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или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курирском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поштом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или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личном</w:t>
      </w:r>
      <w:proofErr w:type="spellEnd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</w:t>
      </w:r>
      <w:proofErr w:type="spellStart"/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доставом</w:t>
      </w:r>
      <w:proofErr w:type="spellEnd"/>
      <w:r w:rsidR="003D1D5E">
        <w:rPr>
          <w:rFonts w:ascii="Times New Roman" w:eastAsia="Times New Roman" w:hAnsi="Times New Roman" w:cs="Times New Roman"/>
          <w:b/>
          <w:bCs/>
          <w:color w:val="222222"/>
          <w:szCs w:val="20"/>
          <w:lang w:val="sr-Cyrl-RS"/>
        </w:rPr>
        <w:t>.</w:t>
      </w:r>
      <w:proofErr w:type="gramEnd"/>
    </w:p>
    <w:p w:rsidR="00575F9C" w:rsidRPr="00575F9C" w:rsidRDefault="00575F9C" w:rsidP="00963D45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</w:pPr>
    </w:p>
    <w:p w:rsidR="00575F9C" w:rsidRPr="00EC3687" w:rsidRDefault="00575F9C" w:rsidP="00EC3687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R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Члан 8.</w:t>
      </w:r>
    </w:p>
    <w:p w:rsidR="00963D45" w:rsidRPr="00C84993" w:rsidRDefault="00963D45" w:rsidP="00963D45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Све евентуалне спорове који настану из, или поводом, овог Уговора – уговорне стране ће покушати да реше споразумно. </w:t>
      </w:r>
    </w:p>
    <w:p w:rsidR="00963D45" w:rsidRPr="00C84993" w:rsidRDefault="00963D45" w:rsidP="0000642E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Уколико спорови између Наручилаца и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не буду решени споразумно, уговара се надлежност  Привреднoг суда у Крагујевцу. </w:t>
      </w:r>
    </w:p>
    <w:p w:rsidR="00114B29" w:rsidRPr="00C84993" w:rsidRDefault="00114B29" w:rsidP="00963D45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C84993" w:rsidRDefault="00963D45" w:rsidP="00EC3687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Члан </w:t>
      </w:r>
      <w:r w:rsidR="00575F9C"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  <w:t>9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.</w:t>
      </w:r>
    </w:p>
    <w:p w:rsidR="00963D45" w:rsidRPr="00C84993" w:rsidRDefault="00963D45" w:rsidP="00963D45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На све што није регул</w:t>
      </w:r>
      <w:proofErr w:type="spellStart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исано</w:t>
      </w:r>
      <w:proofErr w:type="spellEnd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члановима</w:t>
      </w:r>
      <w:proofErr w:type="spellEnd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овог</w:t>
      </w:r>
      <w:proofErr w:type="spellEnd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Уговора</w:t>
      </w:r>
      <w:proofErr w:type="spellEnd"/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, примениће се одредбе Закона о облигационим односима као и други важећи прописи за ову материју. </w:t>
      </w:r>
    </w:p>
    <w:p w:rsidR="00963D45" w:rsidRPr="00C84993" w:rsidRDefault="00963D45" w:rsidP="00963D45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EC3687" w:rsidRDefault="00963D45" w:rsidP="00EC3687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Члан </w:t>
      </w:r>
      <w:r w:rsidR="00575F9C"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  <w:t>10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.</w:t>
      </w:r>
    </w:p>
    <w:p w:rsidR="00963D45" w:rsidRPr="00C84993" w:rsidRDefault="00963D45" w:rsidP="00963D45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Овај Уговор је сачињен у 4 (четири) истоветних примерака, по 2 (два) примерка за обе уговорне стране. </w:t>
      </w:r>
    </w:p>
    <w:p w:rsidR="00963D45" w:rsidRPr="00C84993" w:rsidRDefault="00963D45" w:rsidP="00963D45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Уговорне стране сагласно изјављују да су уговор прочитале, разумеле и да уговорне одредбе у свему представљају израз њихове стварне воље. </w:t>
      </w:r>
    </w:p>
    <w:p w:rsidR="00963D45" w:rsidRPr="00C84993" w:rsidRDefault="00963D45" w:rsidP="00963D45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</w:p>
    <w:p w:rsidR="00963D45" w:rsidRPr="00C84993" w:rsidRDefault="00963D45" w:rsidP="00963D45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</w:p>
    <w:p w:rsidR="00963D45" w:rsidRDefault="0000642E" w:rsidP="00963D45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Понуђач</w:t>
      </w:r>
      <w:r w:rsidR="00963D45"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                                                                                 НАРУЧИЛАЦ</w:t>
      </w:r>
    </w:p>
    <w:p w:rsidR="005270D7" w:rsidRPr="00C84993" w:rsidRDefault="005270D7" w:rsidP="00963D45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</w:p>
    <w:p w:rsidR="00963D45" w:rsidRPr="000D0EB2" w:rsidRDefault="00963D45" w:rsidP="00963D45">
      <w:pPr>
        <w:widowControl w:val="0"/>
        <w:suppressAutoHyphens/>
        <w:autoSpaceDN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__________________                                  мп                               ___________________</w:t>
      </w:r>
    </w:p>
    <w:p w:rsidR="00963D45" w:rsidRPr="000D0EB2" w:rsidRDefault="00963D45" w:rsidP="00963D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963D45" w:rsidRDefault="00963D45" w:rsidP="00AE1A19"/>
    <w:sectPr w:rsidR="00963D45" w:rsidRPr="00963D45" w:rsidSect="00BD5A32">
      <w:headerReference w:type="default" r:id="rId12"/>
      <w:footerReference w:type="default" r:id="rId13"/>
      <w:pgSz w:w="12240" w:h="15840"/>
      <w:pgMar w:top="1090" w:right="135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BE7" w:rsidRDefault="004C1BE7" w:rsidP="008711F9">
      <w:pPr>
        <w:spacing w:after="0" w:line="240" w:lineRule="auto"/>
      </w:pPr>
      <w:r>
        <w:separator/>
      </w:r>
    </w:p>
  </w:endnote>
  <w:endnote w:type="continuationSeparator" w:id="0">
    <w:p w:rsidR="004C1BE7" w:rsidRDefault="004C1BE7" w:rsidP="00871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05283"/>
      <w:docPartObj>
        <w:docPartGallery w:val="Page Numbers (Bottom of Page)"/>
        <w:docPartUnique/>
      </w:docPartObj>
    </w:sdtPr>
    <w:sdtContent>
      <w:p w:rsidR="00620BFB" w:rsidRDefault="00620B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1E6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20BFB" w:rsidRDefault="00620B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BE7" w:rsidRDefault="004C1BE7" w:rsidP="008711F9">
      <w:pPr>
        <w:spacing w:after="0" w:line="240" w:lineRule="auto"/>
      </w:pPr>
      <w:r>
        <w:separator/>
      </w:r>
    </w:p>
  </w:footnote>
  <w:footnote w:type="continuationSeparator" w:id="0">
    <w:p w:rsidR="004C1BE7" w:rsidRDefault="004C1BE7" w:rsidP="00871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BFB" w:rsidRPr="00455AF0" w:rsidRDefault="00620BFB" w:rsidP="00455AF0">
    <w:pPr>
      <w:pStyle w:val="Header"/>
      <w:jc w:val="center"/>
      <w:rPr>
        <w:lang w:val="sr-Cyrl-RS"/>
      </w:rPr>
    </w:pPr>
    <w:r>
      <w:rPr>
        <w:noProof/>
      </w:rPr>
      <w:drawing>
        <wp:inline distT="0" distB="0" distL="0" distR="0" wp14:anchorId="5DEC743B" wp14:editId="5333ED66">
          <wp:extent cx="5943600" cy="1193800"/>
          <wp:effectExtent l="0" t="0" r="0" b="0"/>
          <wp:docPr id="2" name="Picture 1" descr="memorandum COK osnov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OK osnov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D6D4A"/>
    <w:multiLevelType w:val="hybridMultilevel"/>
    <w:tmpl w:val="C5C4743E"/>
    <w:lvl w:ilvl="0" w:tplc="49802402">
      <w:start w:val="2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167768"/>
    <w:multiLevelType w:val="hybridMultilevel"/>
    <w:tmpl w:val="1B304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7552C"/>
    <w:multiLevelType w:val="hybridMultilevel"/>
    <w:tmpl w:val="926A9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1D5134"/>
    <w:multiLevelType w:val="hybridMultilevel"/>
    <w:tmpl w:val="97C4D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C80321"/>
    <w:multiLevelType w:val="hybridMultilevel"/>
    <w:tmpl w:val="265E5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835704"/>
    <w:multiLevelType w:val="hybridMultilevel"/>
    <w:tmpl w:val="FF1A3564"/>
    <w:lvl w:ilvl="0" w:tplc="0C9AC98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A19"/>
    <w:rsid w:val="0000642E"/>
    <w:rsid w:val="0003609F"/>
    <w:rsid w:val="000B2F63"/>
    <w:rsid w:val="00114B29"/>
    <w:rsid w:val="00313CA2"/>
    <w:rsid w:val="00352712"/>
    <w:rsid w:val="003D1D5E"/>
    <w:rsid w:val="00455AF0"/>
    <w:rsid w:val="00460195"/>
    <w:rsid w:val="00460869"/>
    <w:rsid w:val="004A0FE7"/>
    <w:rsid w:val="004C1BE7"/>
    <w:rsid w:val="005270D7"/>
    <w:rsid w:val="00575F9C"/>
    <w:rsid w:val="005B35C7"/>
    <w:rsid w:val="00620BFB"/>
    <w:rsid w:val="00693FE2"/>
    <w:rsid w:val="007D1A83"/>
    <w:rsid w:val="007F1415"/>
    <w:rsid w:val="00841E67"/>
    <w:rsid w:val="008711F9"/>
    <w:rsid w:val="00963D45"/>
    <w:rsid w:val="009833C0"/>
    <w:rsid w:val="009A38C0"/>
    <w:rsid w:val="009F350D"/>
    <w:rsid w:val="009F6800"/>
    <w:rsid w:val="00A31354"/>
    <w:rsid w:val="00A33709"/>
    <w:rsid w:val="00A86A38"/>
    <w:rsid w:val="00AD442A"/>
    <w:rsid w:val="00AE1A19"/>
    <w:rsid w:val="00AF7FA6"/>
    <w:rsid w:val="00B254A1"/>
    <w:rsid w:val="00BD5A32"/>
    <w:rsid w:val="00C1257B"/>
    <w:rsid w:val="00C17F72"/>
    <w:rsid w:val="00C4664C"/>
    <w:rsid w:val="00C84993"/>
    <w:rsid w:val="00CA7320"/>
    <w:rsid w:val="00DA79DF"/>
    <w:rsid w:val="00E8565D"/>
    <w:rsid w:val="00EC3687"/>
    <w:rsid w:val="00ED365B"/>
    <w:rsid w:val="00FC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F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1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1F9"/>
  </w:style>
  <w:style w:type="paragraph" w:styleId="Footer">
    <w:name w:val="footer"/>
    <w:basedOn w:val="Normal"/>
    <w:link w:val="FooterChar"/>
    <w:uiPriority w:val="99"/>
    <w:unhideWhenUsed/>
    <w:rsid w:val="00871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1F9"/>
  </w:style>
  <w:style w:type="paragraph" w:styleId="BalloonText">
    <w:name w:val="Balloon Text"/>
    <w:basedOn w:val="Normal"/>
    <w:link w:val="BalloonTextChar"/>
    <w:uiPriority w:val="99"/>
    <w:semiHidden/>
    <w:unhideWhenUsed/>
    <w:rsid w:val="0045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442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3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sukg.saradnici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sukg.saradnici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entarzaobrazovawekg.edu.r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32B15-376D-434B-A444-A7F4582B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14</Pages>
  <Words>3352</Words>
  <Characters>18740</Characters>
  <Application>Microsoft Office Word</Application>
  <DocSecurity>0</DocSecurity>
  <Lines>1041</Lines>
  <Paragraphs>502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Centar</dc:creator>
  <cp:lastModifiedBy>Neda</cp:lastModifiedBy>
  <cp:revision>11</cp:revision>
  <cp:lastPrinted>2020-08-31T12:39:00Z</cp:lastPrinted>
  <dcterms:created xsi:type="dcterms:W3CDTF">2020-02-05T11:05:00Z</dcterms:created>
  <dcterms:modified xsi:type="dcterms:W3CDTF">2020-08-31T12:39:00Z</dcterms:modified>
</cp:coreProperties>
</file>